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C15A" w14:textId="3EFD9C31" w:rsidR="00250C16" w:rsidRPr="00250C16" w:rsidRDefault="00250C16" w:rsidP="00AD425A">
      <w:pPr>
        <w:pStyle w:val="Heading1"/>
        <w:tabs>
          <w:tab w:val="center" w:pos="4680"/>
          <w:tab w:val="right" w:pos="9360"/>
        </w:tabs>
        <w:ind w:left="-255" w:right="-15" w:firstLine="0"/>
        <w:rPr>
          <w:sz w:val="20"/>
          <w:szCs w:val="20"/>
        </w:rPr>
      </w:pPr>
      <w:bookmarkStart w:id="0" w:name="_Hlk148356384"/>
      <w:r w:rsidRPr="00250C16">
        <w:rPr>
          <w:sz w:val="20"/>
          <w:szCs w:val="20"/>
        </w:rPr>
        <w:t xml:space="preserve">Several elements factor into deciding if animal-based teaching or training has pedagogical merit. For the purposes of the </w:t>
      </w:r>
      <w:r w:rsidR="00847740" w:rsidRPr="00847740">
        <w:rPr>
          <w:i/>
          <w:iCs/>
          <w:sz w:val="20"/>
          <w:szCs w:val="20"/>
        </w:rPr>
        <w:t>“</w:t>
      </w:r>
      <w:r w:rsidRPr="00847740">
        <w:rPr>
          <w:i/>
          <w:iCs/>
          <w:sz w:val="20"/>
          <w:szCs w:val="20"/>
        </w:rPr>
        <w:t>CCAC policy: Pedagogical merit of live animal-</w:t>
      </w:r>
      <w:r w:rsidR="00FA0DC8" w:rsidRPr="00847740">
        <w:rPr>
          <w:i/>
          <w:iCs/>
          <w:sz w:val="20"/>
          <w:szCs w:val="20"/>
        </w:rPr>
        <w:t>based</w:t>
      </w:r>
      <w:r w:rsidRPr="00847740">
        <w:rPr>
          <w:i/>
          <w:iCs/>
          <w:sz w:val="20"/>
          <w:szCs w:val="20"/>
        </w:rPr>
        <w:t xml:space="preserve"> teaching and training (CCAC, 2016)</w:t>
      </w:r>
      <w:r w:rsidR="00847740" w:rsidRPr="00847740">
        <w:rPr>
          <w:i/>
          <w:iCs/>
          <w:sz w:val="20"/>
          <w:szCs w:val="20"/>
        </w:rPr>
        <w:t>”</w:t>
      </w:r>
      <w:r w:rsidRPr="00847740">
        <w:rPr>
          <w:i/>
          <w:iCs/>
          <w:sz w:val="20"/>
          <w:szCs w:val="20"/>
        </w:rPr>
        <w:t xml:space="preserve">, </w:t>
      </w:r>
      <w:r w:rsidRPr="00250C16">
        <w:rPr>
          <w:sz w:val="20"/>
          <w:szCs w:val="20"/>
        </w:rPr>
        <w:t>the goal of this review is to determine if the live animal model proposed by the instructor is the best learning model in support of intended learning outcomes. In other words, is the involvement of live animals essential, or can replacement alternatives, either absolute (non-animal model such as a mannequin or computer model) or relative (such as eggs, cell cultures, tissues, or animals that current expert peer advice and interpretation of scientific evidence indicate have a significantly lower potential for pain perception, such as some invertebrates), be used</w:t>
      </w:r>
      <w:r w:rsidR="00FA0DC8">
        <w:rPr>
          <w:sz w:val="20"/>
          <w:szCs w:val="20"/>
        </w:rPr>
        <w:t>.</w:t>
      </w:r>
    </w:p>
    <w:bookmarkEnd w:id="0"/>
    <w:p w14:paraId="639C5C72" w14:textId="77777777" w:rsidR="00250C16" w:rsidRDefault="00250C16" w:rsidP="00AD425A">
      <w:pPr>
        <w:pStyle w:val="Heading1"/>
        <w:tabs>
          <w:tab w:val="center" w:pos="4680"/>
          <w:tab w:val="right" w:pos="9360"/>
        </w:tabs>
        <w:ind w:left="-255" w:right="-15" w:firstLine="0"/>
        <w:rPr>
          <w:sz w:val="20"/>
          <w:szCs w:val="20"/>
        </w:rPr>
      </w:pPr>
    </w:p>
    <w:p w14:paraId="12F45111" w14:textId="605376B3" w:rsidR="00AD425A" w:rsidRDefault="00AD425A" w:rsidP="00AD425A">
      <w:pPr>
        <w:pStyle w:val="Heading1"/>
        <w:tabs>
          <w:tab w:val="center" w:pos="4680"/>
          <w:tab w:val="right" w:pos="9360"/>
        </w:tabs>
        <w:ind w:left="-255" w:right="-15" w:firstLine="0"/>
        <w:rPr>
          <w:sz w:val="20"/>
          <w:szCs w:val="20"/>
        </w:rPr>
      </w:pPr>
      <w:r w:rsidRPr="00AE7B81">
        <w:rPr>
          <w:sz w:val="20"/>
          <w:szCs w:val="20"/>
        </w:rPr>
        <w:t>Refer to SOP “Pedagogical Merit Review” for details.</w:t>
      </w:r>
    </w:p>
    <w:p w14:paraId="287A030C" w14:textId="7CC60A13" w:rsidR="00E53882" w:rsidRDefault="00E53882">
      <w:pPr>
        <w:spacing w:after="0"/>
        <w:ind w:left="37"/>
        <w:jc w:val="center"/>
      </w:pPr>
    </w:p>
    <w:tbl>
      <w:tblPr>
        <w:tblStyle w:val="TableGrid"/>
        <w:tblW w:w="9348" w:type="dxa"/>
        <w:tblInd w:w="6" w:type="dxa"/>
        <w:tblCellMar>
          <w:top w:w="44" w:type="dxa"/>
          <w:left w:w="106" w:type="dxa"/>
          <w:right w:w="126" w:type="dxa"/>
        </w:tblCellMar>
        <w:tblLook w:val="04A0" w:firstRow="1" w:lastRow="0" w:firstColumn="1" w:lastColumn="0" w:noHBand="0" w:noVBand="1"/>
      </w:tblPr>
      <w:tblGrid>
        <w:gridCol w:w="1705"/>
        <w:gridCol w:w="1980"/>
        <w:gridCol w:w="1800"/>
        <w:gridCol w:w="1138"/>
        <w:gridCol w:w="2725"/>
      </w:tblGrid>
      <w:tr w:rsidR="00E53882" w14:paraId="212FD272" w14:textId="77777777" w:rsidTr="4F74C1C5">
        <w:trPr>
          <w:trHeight w:val="874"/>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BD92" w14:textId="77777777" w:rsidR="00E53882" w:rsidRDefault="006638C0">
            <w:pPr>
              <w:ind w:left="1"/>
            </w:pPr>
            <w:r>
              <w:t xml:space="preserve">Course Number and Name: </w:t>
            </w:r>
          </w:p>
        </w:tc>
        <w:tc>
          <w:tcPr>
            <w:tcW w:w="7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C7E8E" w14:textId="77777777" w:rsidR="00E53882" w:rsidRDefault="006638C0">
            <w:r>
              <w:rPr>
                <w:color w:val="808080"/>
              </w:rPr>
              <w:t>Click or tap here to enter text.</w:t>
            </w:r>
            <w:r>
              <w:t xml:space="preserve"> </w:t>
            </w:r>
          </w:p>
        </w:tc>
      </w:tr>
      <w:tr w:rsidR="00E53882" w14:paraId="28492FF5" w14:textId="77777777" w:rsidTr="4F74C1C5">
        <w:trPr>
          <w:trHeight w:val="671"/>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9367B" w14:textId="77777777" w:rsidR="00E53882" w:rsidRDefault="006638C0">
            <w:pPr>
              <w:ind w:left="1"/>
            </w:pPr>
            <w:r>
              <w:t xml:space="preserve">Instructor(s): </w:t>
            </w:r>
          </w:p>
        </w:tc>
        <w:tc>
          <w:tcPr>
            <w:tcW w:w="7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E911" w14:textId="77777777" w:rsidR="00E53882" w:rsidRDefault="006638C0">
            <w:pPr>
              <w:ind w:right="4670"/>
            </w:pPr>
            <w:r>
              <w:rPr>
                <w:color w:val="808080"/>
              </w:rPr>
              <w:t>Click or tap here to enter text.</w:t>
            </w:r>
            <w:r>
              <w:t xml:space="preserve"> </w:t>
            </w:r>
            <w:r>
              <w:rPr>
                <w:b/>
                <w:sz w:val="32"/>
              </w:rPr>
              <w:t xml:space="preserve"> </w:t>
            </w:r>
          </w:p>
        </w:tc>
      </w:tr>
      <w:tr w:rsidR="00E53882" w14:paraId="0DE6131D" w14:textId="77777777" w:rsidTr="4F74C1C5">
        <w:trPr>
          <w:trHeight w:val="403"/>
        </w:trPr>
        <w:tc>
          <w:tcPr>
            <w:tcW w:w="9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AC18A5F" w14:textId="77777777" w:rsidR="00E53882" w:rsidRDefault="006638C0">
            <w:pPr>
              <w:ind w:left="1"/>
            </w:pPr>
            <w:r>
              <w:rPr>
                <w:b/>
              </w:rPr>
              <w:t xml:space="preserve">LEARNING OUTCOMES </w:t>
            </w:r>
          </w:p>
        </w:tc>
      </w:tr>
      <w:tr w:rsidR="00E53882" w14:paraId="6DA3A9E0" w14:textId="77777777" w:rsidTr="4F74C1C5">
        <w:trPr>
          <w:trHeight w:val="450"/>
        </w:trPr>
        <w:tc>
          <w:tcPr>
            <w:tcW w:w="9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806A4" w14:textId="77777777" w:rsidR="00E53882" w:rsidRDefault="006638C0">
            <w:pPr>
              <w:ind w:left="1"/>
            </w:pPr>
            <w:r>
              <w:rPr>
                <w:b/>
              </w:rPr>
              <w:t xml:space="preserve">Are the learning outcomes: </w:t>
            </w:r>
          </w:p>
        </w:tc>
      </w:tr>
      <w:tr w:rsidR="00E53882" w14:paraId="6A142C35" w14:textId="77777777" w:rsidTr="4F74C1C5">
        <w:trPr>
          <w:trHeight w:val="631"/>
        </w:trPr>
        <w:tc>
          <w:tcPr>
            <w:tcW w:w="5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BA6A" w14:textId="77777777" w:rsidR="009A73D1" w:rsidRDefault="006638C0">
            <w:pPr>
              <w:ind w:left="241" w:hanging="240"/>
            </w:pPr>
            <w:r>
              <w:t>a.</w:t>
            </w:r>
            <w:r>
              <w:rPr>
                <w:rFonts w:ascii="Arial" w:eastAsia="Arial" w:hAnsi="Arial" w:cs="Arial"/>
              </w:rPr>
              <w:t xml:space="preserve"> </w:t>
            </w:r>
            <w:r>
              <w:t xml:space="preserve">Specific: </w:t>
            </w:r>
          </w:p>
          <w:p w14:paraId="3AB8F095" w14:textId="19A8040B" w:rsidR="00E53882" w:rsidRDefault="009A73D1">
            <w:pPr>
              <w:ind w:left="241" w:hanging="240"/>
            </w:pPr>
            <w:r>
              <w:t xml:space="preserve">     </w:t>
            </w:r>
            <w:r w:rsidR="006638C0">
              <w:t>are they clearly described</w:t>
            </w:r>
            <w:r w:rsidR="00003D7F">
              <w:t>,</w:t>
            </w:r>
            <w:r w:rsidR="006638C0">
              <w:t xml:space="preserve"> and do they specify the involvement of animals?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67DB" w14:textId="4BEE37E5" w:rsidR="00E53882" w:rsidRDefault="006638C0">
            <w:pPr>
              <w:spacing w:after="1"/>
            </w:pPr>
            <w:r>
              <w:rPr>
                <w:rFonts w:ascii="MS Gothic" w:eastAsia="MS Gothic" w:hAnsi="MS Gothic" w:cs="MS Gothic"/>
              </w:rPr>
              <w:t>☐</w:t>
            </w:r>
            <w:r>
              <w:t xml:space="preserve">YES </w:t>
            </w:r>
          </w:p>
          <w:p w14:paraId="658733B1" w14:textId="77777777" w:rsidR="00E53882" w:rsidRDefault="006638C0">
            <w:r>
              <w:rPr>
                <w:rFonts w:ascii="MS Gothic" w:eastAsia="MS Gothic" w:hAnsi="MS Gothic" w:cs="MS Gothic"/>
              </w:rPr>
              <w:t>☐</w:t>
            </w:r>
            <w:r>
              <w:t xml:space="preserve"> NO </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7062A" w14:textId="77777777" w:rsidR="00E53882" w:rsidRDefault="006638C0">
            <w:pPr>
              <w:ind w:left="2"/>
            </w:pPr>
            <w:r>
              <w:t xml:space="preserve">If NO, explain:  </w:t>
            </w:r>
            <w:r>
              <w:rPr>
                <w:color w:val="808080"/>
              </w:rPr>
              <w:t>Click or tap here to enter text.</w:t>
            </w:r>
            <w:r>
              <w:t xml:space="preserve"> </w:t>
            </w:r>
          </w:p>
        </w:tc>
      </w:tr>
      <w:tr w:rsidR="00E53882" w14:paraId="21CABD95" w14:textId="77777777" w:rsidTr="4F74C1C5">
        <w:trPr>
          <w:trHeight w:val="2340"/>
        </w:trPr>
        <w:tc>
          <w:tcPr>
            <w:tcW w:w="5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5D590" w14:textId="77777777" w:rsidR="009A73D1" w:rsidRDefault="006638C0">
            <w:pPr>
              <w:spacing w:line="239" w:lineRule="auto"/>
              <w:ind w:left="241" w:hanging="240"/>
            </w:pPr>
            <w:r>
              <w:t>c.</w:t>
            </w:r>
            <w:r>
              <w:rPr>
                <w:rFonts w:ascii="Arial" w:eastAsia="Arial" w:hAnsi="Arial" w:cs="Arial"/>
              </w:rPr>
              <w:t xml:space="preserve"> </w:t>
            </w:r>
            <w:r>
              <w:t xml:space="preserve">Attainable and Realistic: </w:t>
            </w:r>
          </w:p>
          <w:p w14:paraId="1C3EE587" w14:textId="0C579BEE" w:rsidR="00E53882" w:rsidRDefault="009A73D1">
            <w:pPr>
              <w:spacing w:line="239" w:lineRule="auto"/>
              <w:ind w:left="241" w:hanging="240"/>
            </w:pPr>
            <w:r>
              <w:t xml:space="preserve">     </w:t>
            </w:r>
            <w:r w:rsidR="006638C0">
              <w:t xml:space="preserve">are they realistically achievable, given the composition, learning level, and needs of the student group(s), and the teaching activities (what, where) proposed? </w:t>
            </w:r>
          </w:p>
          <w:p w14:paraId="33F8225E" w14:textId="77777777" w:rsidR="00E53882" w:rsidRDefault="006638C0">
            <w:pPr>
              <w:ind w:left="1"/>
            </w:pPr>
            <w:r>
              <w:t xml:space="preserve"> </w:t>
            </w:r>
          </w:p>
          <w:p w14:paraId="514B3E13" w14:textId="77777777" w:rsidR="00E53882" w:rsidRDefault="006638C0">
            <w:pPr>
              <w:ind w:left="241"/>
            </w:pPr>
            <w:r>
              <w:t xml:space="preserve">Are the animal/student ratio and instructor/student ratio appropriate to achieve the learning outcomes?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3525" w14:textId="77777777" w:rsidR="00E53882" w:rsidRDefault="006638C0">
            <w:r>
              <w:rPr>
                <w:rFonts w:ascii="MS Gothic" w:eastAsia="MS Gothic" w:hAnsi="MS Gothic" w:cs="MS Gothic"/>
              </w:rPr>
              <w:t>☐</w:t>
            </w:r>
            <w:r>
              <w:t xml:space="preserve">YES  </w:t>
            </w:r>
          </w:p>
          <w:p w14:paraId="6698A8E7" w14:textId="77777777" w:rsidR="00E53882" w:rsidRDefault="006638C0">
            <w:r>
              <w:rPr>
                <w:rFonts w:ascii="MS Gothic" w:eastAsia="MS Gothic" w:hAnsi="MS Gothic" w:cs="MS Gothic"/>
              </w:rPr>
              <w:t>☐</w:t>
            </w:r>
            <w:r>
              <w:t xml:space="preserve">NO </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854E" w14:textId="77777777" w:rsidR="00E53882" w:rsidRDefault="006638C0">
            <w:pPr>
              <w:ind w:left="2"/>
            </w:pPr>
            <w:r>
              <w:t xml:space="preserve">If NO, explain:  </w:t>
            </w:r>
            <w:r>
              <w:rPr>
                <w:color w:val="808080"/>
              </w:rPr>
              <w:t>Click or tap here to enter text.</w:t>
            </w:r>
            <w:r>
              <w:t xml:space="preserve"> </w:t>
            </w:r>
          </w:p>
        </w:tc>
      </w:tr>
      <w:tr w:rsidR="00E53882" w14:paraId="22AC230A" w14:textId="77777777" w:rsidTr="4F74C1C5">
        <w:trPr>
          <w:trHeight w:val="1086"/>
        </w:trPr>
        <w:tc>
          <w:tcPr>
            <w:tcW w:w="5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B21A" w14:textId="77777777" w:rsidR="00E53882" w:rsidRDefault="006638C0">
            <w:pPr>
              <w:spacing w:line="239" w:lineRule="auto"/>
              <w:ind w:left="241" w:hanging="240"/>
            </w:pPr>
            <w:r>
              <w:t>d.</w:t>
            </w:r>
            <w:r>
              <w:rPr>
                <w:rFonts w:ascii="Arial" w:eastAsia="Arial" w:hAnsi="Arial" w:cs="Arial"/>
              </w:rPr>
              <w:t xml:space="preserve"> </w:t>
            </w:r>
            <w:r>
              <w:t xml:space="preserve">Are </w:t>
            </w:r>
            <w:proofErr w:type="gramStart"/>
            <w:r>
              <w:t>there</w:t>
            </w:r>
            <w:proofErr w:type="gramEnd"/>
            <w:r>
              <w:t xml:space="preserve"> clear benefits to involving animals in this course, at this point in the academic curriculum, to future study or career paths? </w:t>
            </w:r>
          </w:p>
          <w:p w14:paraId="62D87964" w14:textId="77777777" w:rsidR="00E53882" w:rsidRDefault="006638C0">
            <w:pPr>
              <w:ind w:left="241"/>
            </w:pPr>
            <w:r>
              <w:t xml:space="preserve">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5EB8A" w14:textId="77777777" w:rsidR="00E53882" w:rsidRDefault="006638C0">
            <w:pPr>
              <w:spacing w:after="1"/>
            </w:pPr>
            <w:r>
              <w:rPr>
                <w:rFonts w:ascii="MS Gothic" w:eastAsia="MS Gothic" w:hAnsi="MS Gothic" w:cs="MS Gothic"/>
              </w:rPr>
              <w:t>☐</w:t>
            </w:r>
            <w:r>
              <w:t xml:space="preserve">YES </w:t>
            </w:r>
          </w:p>
          <w:p w14:paraId="4F19CA6C" w14:textId="77777777" w:rsidR="00E53882" w:rsidRDefault="006638C0">
            <w:r>
              <w:rPr>
                <w:rFonts w:ascii="MS Gothic" w:eastAsia="MS Gothic" w:hAnsi="MS Gothic" w:cs="MS Gothic"/>
              </w:rPr>
              <w:t>☐</w:t>
            </w:r>
            <w:r>
              <w:t xml:space="preserve">NO </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78167" w14:textId="77777777" w:rsidR="00E53882" w:rsidRDefault="006638C0">
            <w:pPr>
              <w:ind w:left="2"/>
            </w:pPr>
            <w:r>
              <w:t xml:space="preserve">If NO, explain:  </w:t>
            </w:r>
            <w:r>
              <w:rPr>
                <w:color w:val="808080"/>
              </w:rPr>
              <w:t>Click or tap here to enter text.</w:t>
            </w:r>
            <w:r>
              <w:t xml:space="preserve"> </w:t>
            </w:r>
          </w:p>
        </w:tc>
      </w:tr>
      <w:tr w:rsidR="00E53882" w14:paraId="76A78765" w14:textId="77777777" w:rsidTr="4F74C1C5">
        <w:trPr>
          <w:trHeight w:val="338"/>
        </w:trPr>
        <w:tc>
          <w:tcPr>
            <w:tcW w:w="9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0C8E936" w14:textId="1DFFEACE" w:rsidR="000E1FDB" w:rsidRDefault="006638C0" w:rsidP="00482A22">
            <w:pPr>
              <w:ind w:left="1"/>
            </w:pPr>
            <w:r>
              <w:rPr>
                <w:b/>
              </w:rPr>
              <w:t xml:space="preserve">CURRICULUM ALIGNMENT  </w:t>
            </w:r>
          </w:p>
        </w:tc>
      </w:tr>
      <w:tr w:rsidR="00E53882" w14:paraId="6C87F367" w14:textId="77777777" w:rsidTr="4F74C1C5">
        <w:trPr>
          <w:trHeight w:val="904"/>
        </w:trPr>
        <w:tc>
          <w:tcPr>
            <w:tcW w:w="5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041D6" w14:textId="77777777" w:rsidR="00476763" w:rsidRDefault="00476763" w:rsidP="00476763">
            <w:pPr>
              <w:ind w:left="1"/>
            </w:pPr>
            <w:r>
              <w:t>Do the learning outcomes align with the curriculum evaluation? Is this the best way to assess the learning outcomes?</w:t>
            </w:r>
          </w:p>
          <w:p w14:paraId="1402122C" w14:textId="14D87A80" w:rsidR="00E53882" w:rsidRDefault="00E53882">
            <w:pPr>
              <w:ind w:left="1"/>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FEBCA" w14:textId="77777777" w:rsidR="00E53882" w:rsidRDefault="006638C0">
            <w:pPr>
              <w:spacing w:after="41"/>
            </w:pPr>
            <w:r>
              <w:rPr>
                <w:rFonts w:ascii="MS Gothic" w:eastAsia="MS Gothic" w:hAnsi="MS Gothic" w:cs="MS Gothic"/>
              </w:rPr>
              <w:t>☐</w:t>
            </w:r>
            <w:r>
              <w:t xml:space="preserve">YES </w:t>
            </w:r>
          </w:p>
          <w:p w14:paraId="7C857AFF" w14:textId="77777777" w:rsidR="00E53882" w:rsidRDefault="006638C0">
            <w:r>
              <w:rPr>
                <w:rFonts w:ascii="MS Gothic" w:eastAsia="MS Gothic" w:hAnsi="MS Gothic" w:cs="MS Gothic"/>
              </w:rPr>
              <w:t>☐</w:t>
            </w:r>
            <w:r>
              <w:t>NO</w:t>
            </w:r>
            <w:r>
              <w:rPr>
                <w:b/>
                <w:sz w:val="32"/>
              </w:rPr>
              <w:t xml:space="preserve"> </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C87F1" w14:textId="77777777" w:rsidR="00E53882" w:rsidRDefault="006638C0">
            <w:pPr>
              <w:ind w:left="2"/>
            </w:pPr>
            <w:r>
              <w:t xml:space="preserve">If NO, explain:  </w:t>
            </w:r>
            <w:r>
              <w:rPr>
                <w:color w:val="808080"/>
              </w:rPr>
              <w:t>Click or tap here to enter text.</w:t>
            </w:r>
            <w:r>
              <w:rPr>
                <w:b/>
                <w:sz w:val="32"/>
              </w:rPr>
              <w:t xml:space="preserve"> </w:t>
            </w:r>
          </w:p>
        </w:tc>
      </w:tr>
      <w:tr w:rsidR="00E53882" w14:paraId="0BFB8769" w14:textId="77777777" w:rsidTr="4F74C1C5">
        <w:trPr>
          <w:trHeight w:val="356"/>
        </w:trPr>
        <w:tc>
          <w:tcPr>
            <w:tcW w:w="9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691A1DE" w14:textId="77777777" w:rsidR="00E53882" w:rsidRDefault="006638C0">
            <w:pPr>
              <w:ind w:left="1"/>
            </w:pPr>
            <w:r>
              <w:rPr>
                <w:b/>
              </w:rPr>
              <w:t xml:space="preserve">REPLACEMENT ALTERNATIVES </w:t>
            </w:r>
          </w:p>
        </w:tc>
      </w:tr>
      <w:tr w:rsidR="00E53882" w14:paraId="5C62BFCE" w14:textId="77777777" w:rsidTr="4F74C1C5">
        <w:trPr>
          <w:trHeight w:val="812"/>
        </w:trPr>
        <w:tc>
          <w:tcPr>
            <w:tcW w:w="5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67EBE" w14:textId="77777777" w:rsidR="00E53882" w:rsidRDefault="006638C0">
            <w:pPr>
              <w:ind w:left="1"/>
              <w:jc w:val="both"/>
            </w:pPr>
            <w:r>
              <w:lastRenderedPageBreak/>
              <w:t xml:space="preserve">Has the instructor made reasonable efforts to identify replacement alternatives?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1053" w14:textId="77777777" w:rsidR="00E53882" w:rsidRDefault="006638C0">
            <w:pPr>
              <w:spacing w:after="41"/>
            </w:pPr>
            <w:r>
              <w:rPr>
                <w:rFonts w:ascii="MS Gothic" w:eastAsia="MS Gothic" w:hAnsi="MS Gothic" w:cs="MS Gothic"/>
              </w:rPr>
              <w:t>☐</w:t>
            </w:r>
            <w:r>
              <w:t xml:space="preserve">YES </w:t>
            </w:r>
          </w:p>
          <w:p w14:paraId="33B3F6B4" w14:textId="77777777" w:rsidR="00E53882" w:rsidRDefault="006638C0">
            <w:r>
              <w:rPr>
                <w:rFonts w:ascii="MS Gothic" w:eastAsia="MS Gothic" w:hAnsi="MS Gothic" w:cs="MS Gothic"/>
              </w:rPr>
              <w:t>☐</w:t>
            </w:r>
            <w:r>
              <w:t>NO</w:t>
            </w:r>
            <w:r>
              <w:rPr>
                <w:b/>
                <w:sz w:val="32"/>
              </w:rPr>
              <w:t xml:space="preserve"> </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C13DD" w14:textId="77777777" w:rsidR="00E53882" w:rsidRDefault="006638C0">
            <w:pPr>
              <w:ind w:left="2"/>
            </w:pPr>
            <w:r>
              <w:t xml:space="preserve">If NO, explain:   </w:t>
            </w:r>
            <w:r>
              <w:rPr>
                <w:color w:val="808080"/>
              </w:rPr>
              <w:t>Click or tap here to enter text.</w:t>
            </w:r>
            <w:r>
              <w:rPr>
                <w:b/>
                <w:sz w:val="32"/>
              </w:rPr>
              <w:t xml:space="preserve"> </w:t>
            </w:r>
          </w:p>
        </w:tc>
      </w:tr>
      <w:tr w:rsidR="00E53882" w14:paraId="6731A277" w14:textId="77777777" w:rsidTr="4F74C1C5">
        <w:trPr>
          <w:trHeight w:val="541"/>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5165B" w14:textId="77777777" w:rsidR="00E53882" w:rsidRDefault="006638C0">
            <w:pPr>
              <w:ind w:left="1"/>
            </w:pPr>
            <w:r>
              <w:t xml:space="preserve">Which resources were consulted? </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76B3" w14:textId="77777777" w:rsidR="00E53882" w:rsidRDefault="006638C0">
            <w:r>
              <w:rPr>
                <w:color w:val="808080"/>
              </w:rPr>
              <w:t>Click or tap here to enter text.</w:t>
            </w:r>
            <w:r>
              <w:t xml:space="preserve"> </w:t>
            </w:r>
          </w:p>
        </w:tc>
      </w:tr>
      <w:tr w:rsidR="00E53882" w14:paraId="1186C6BE" w14:textId="77777777" w:rsidTr="4F74C1C5">
        <w:trPr>
          <w:trHeight w:val="358"/>
        </w:trPr>
        <w:tc>
          <w:tcPr>
            <w:tcW w:w="9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632AF94" w14:textId="77777777" w:rsidR="00E53882" w:rsidRDefault="006638C0">
            <w:pPr>
              <w:ind w:left="1"/>
            </w:pPr>
            <w:r>
              <w:rPr>
                <w:b/>
              </w:rPr>
              <w:t xml:space="preserve">BEST LEARNING MODEL AND REPLACEMENT ALTERNATIVES </w:t>
            </w:r>
          </w:p>
        </w:tc>
      </w:tr>
      <w:tr w:rsidR="00E514F9" w14:paraId="136493B1" w14:textId="77777777" w:rsidTr="4F74C1C5">
        <w:trPr>
          <w:trHeight w:val="4982"/>
        </w:trPr>
        <w:tc>
          <w:tcPr>
            <w:tcW w:w="9348" w:type="dxa"/>
            <w:gridSpan w:val="5"/>
            <w:tcBorders>
              <w:top w:val="single" w:sz="4" w:space="0" w:color="000000" w:themeColor="text1"/>
              <w:left w:val="single" w:sz="4" w:space="0" w:color="000000" w:themeColor="text1"/>
              <w:right w:val="single" w:sz="4" w:space="0" w:color="000000" w:themeColor="text1"/>
            </w:tcBorders>
          </w:tcPr>
          <w:p w14:paraId="147E0B8A" w14:textId="77777777" w:rsidR="00284D70" w:rsidRDefault="00284D70" w:rsidP="00284D70">
            <w:pPr>
              <w:ind w:left="1"/>
            </w:pPr>
            <w:r>
              <w:t xml:space="preserve">Based on the information provided by the instructor, is the proposed course involving live animals, the best model in support of learning outcomes, or could equivalent absolute or relative replacement alternatives be used? </w:t>
            </w:r>
          </w:p>
          <w:p w14:paraId="1EECE036" w14:textId="77777777" w:rsidR="00E514F9" w:rsidRDefault="00E514F9">
            <w:pPr>
              <w:spacing w:after="8"/>
              <w:ind w:left="1"/>
            </w:pPr>
            <w:r>
              <w:t xml:space="preserve"> </w:t>
            </w:r>
          </w:p>
          <w:p w14:paraId="00622853" w14:textId="77777777" w:rsidR="00E514F9" w:rsidRDefault="00E514F9">
            <w:pPr>
              <w:ind w:left="1"/>
            </w:pPr>
            <w:r>
              <w:rPr>
                <w:rFonts w:ascii="MS Gothic" w:eastAsia="MS Gothic" w:hAnsi="MS Gothic" w:cs="MS Gothic"/>
              </w:rPr>
              <w:t>☐</w:t>
            </w:r>
            <w:r>
              <w:t xml:space="preserve">BEST MODEL </w:t>
            </w:r>
          </w:p>
          <w:p w14:paraId="50B1AE2D" w14:textId="77777777" w:rsidR="00E514F9" w:rsidRDefault="00E514F9">
            <w:pPr>
              <w:ind w:left="1"/>
            </w:pPr>
            <w:r>
              <w:rPr>
                <w:rFonts w:ascii="MS Gothic" w:eastAsia="MS Gothic" w:hAnsi="MS Gothic" w:cs="MS Gothic"/>
              </w:rPr>
              <w:t>☐</w:t>
            </w:r>
            <w:r>
              <w:t xml:space="preserve">ALTERNATIVE </w:t>
            </w:r>
          </w:p>
          <w:p w14:paraId="4B73CCC4" w14:textId="77777777" w:rsidR="00E514F9" w:rsidRDefault="00E514F9">
            <w:pPr>
              <w:ind w:left="1"/>
            </w:pPr>
            <w:r>
              <w:t xml:space="preserve"> </w:t>
            </w:r>
          </w:p>
          <w:p w14:paraId="2BB8EBCF" w14:textId="7EA79385" w:rsidR="00E514F9" w:rsidRDefault="00E514F9" w:rsidP="008F7706">
            <w:pPr>
              <w:ind w:left="1"/>
            </w:pPr>
            <w:r>
              <w:t xml:space="preserve">Explain choice: </w:t>
            </w:r>
            <w:r>
              <w:rPr>
                <w:color w:val="808080"/>
              </w:rPr>
              <w:t>Click or tap here to enter text.</w:t>
            </w:r>
            <w:r>
              <w:t xml:space="preserve"> </w:t>
            </w:r>
          </w:p>
          <w:p w14:paraId="703B39B1" w14:textId="77777777" w:rsidR="00E514F9" w:rsidRDefault="00E514F9">
            <w:pPr>
              <w:ind w:left="1"/>
            </w:pPr>
            <w:r>
              <w:t xml:space="preserve"> </w:t>
            </w:r>
          </w:p>
          <w:p w14:paraId="2B211ECF" w14:textId="77777777" w:rsidR="00E514F9" w:rsidRDefault="00E514F9">
            <w:pPr>
              <w:spacing w:line="239" w:lineRule="auto"/>
              <w:ind w:left="1" w:right="1785"/>
            </w:pPr>
            <w:r>
              <w:rPr>
                <w:b/>
              </w:rPr>
              <w:t>If a replacement alternative would be more appropriate, provide options below: Absolute</w:t>
            </w:r>
            <w:r>
              <w:t xml:space="preserve"> (e.g. computer simulation, model): </w:t>
            </w:r>
            <w:r>
              <w:rPr>
                <w:color w:val="808080"/>
              </w:rPr>
              <w:t>Click or tap here to enter text.</w:t>
            </w:r>
            <w:r>
              <w:t xml:space="preserve"> </w:t>
            </w:r>
          </w:p>
          <w:p w14:paraId="30A7A711" w14:textId="77777777" w:rsidR="00E514F9" w:rsidRDefault="00E514F9">
            <w:pPr>
              <w:ind w:left="1"/>
            </w:pPr>
            <w:r>
              <w:rPr>
                <w:b/>
              </w:rPr>
              <w:t xml:space="preserve"> </w:t>
            </w:r>
          </w:p>
          <w:p w14:paraId="2AC11609" w14:textId="77777777" w:rsidR="00E514F9" w:rsidRDefault="00E514F9">
            <w:pPr>
              <w:spacing w:after="1" w:line="239" w:lineRule="auto"/>
              <w:ind w:left="1" w:right="952"/>
            </w:pPr>
            <w:r>
              <w:rPr>
                <w:b/>
              </w:rPr>
              <w:t>Relative</w:t>
            </w:r>
            <w:r>
              <w:t xml:space="preserve"> (e.g. lower sentient live vertebrate or cephalopod, tissue, eggs, invertebrate): </w:t>
            </w:r>
            <w:r>
              <w:rPr>
                <w:color w:val="808080"/>
              </w:rPr>
              <w:t>Click or tap here to enter text.</w:t>
            </w:r>
            <w:r>
              <w:t xml:space="preserve"> </w:t>
            </w:r>
          </w:p>
          <w:p w14:paraId="4C772F76" w14:textId="77777777" w:rsidR="00E514F9" w:rsidRDefault="00E514F9" w:rsidP="0016742F">
            <w:pPr>
              <w:ind w:left="1"/>
            </w:pPr>
            <w:r>
              <w:t xml:space="preserve"> </w:t>
            </w:r>
          </w:p>
        </w:tc>
      </w:tr>
      <w:tr w:rsidR="00E53882" w14:paraId="74642CAF" w14:textId="77777777" w:rsidTr="4F74C1C5">
        <w:tblPrEx>
          <w:tblCellMar>
            <w:right w:w="115" w:type="dxa"/>
          </w:tblCellMar>
        </w:tblPrEx>
        <w:trPr>
          <w:trHeight w:val="341"/>
        </w:trPr>
        <w:tc>
          <w:tcPr>
            <w:tcW w:w="9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482AE44" w14:textId="77777777" w:rsidR="00E53882" w:rsidRDefault="006638C0">
            <w:pPr>
              <w:ind w:left="1"/>
            </w:pPr>
            <w:r>
              <w:rPr>
                <w:b/>
              </w:rPr>
              <w:t xml:space="preserve">CONCLUSION </w:t>
            </w:r>
          </w:p>
        </w:tc>
      </w:tr>
      <w:tr w:rsidR="00E53882" w14:paraId="6CCC6648" w14:textId="77777777" w:rsidTr="4F74C1C5">
        <w:tblPrEx>
          <w:tblCellMar>
            <w:right w:w="115" w:type="dxa"/>
          </w:tblCellMar>
        </w:tblPrEx>
        <w:trPr>
          <w:trHeight w:val="1117"/>
        </w:trPr>
        <w:tc>
          <w:tcPr>
            <w:tcW w:w="5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32871" w14:textId="77777777" w:rsidR="00E53882" w:rsidRDefault="006638C0">
            <w:pPr>
              <w:ind w:left="1"/>
            </w:pPr>
            <w:proofErr w:type="gramStart"/>
            <w:r>
              <w:t>With regard to</w:t>
            </w:r>
            <w:proofErr w:type="gramEnd"/>
            <w:r>
              <w:t xml:space="preserve"> meeting learning outcomes, the proposed live model is: </w:t>
            </w:r>
          </w:p>
        </w:tc>
        <w:tc>
          <w:tcPr>
            <w:tcW w:w="3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33C0F" w14:textId="77777777" w:rsidR="00E53882" w:rsidRDefault="006638C0">
            <w:pPr>
              <w:spacing w:line="252" w:lineRule="auto"/>
            </w:pPr>
            <w:r>
              <w:rPr>
                <w:rFonts w:ascii="MS Gothic" w:eastAsia="MS Gothic" w:hAnsi="MS Gothic" w:cs="MS Gothic"/>
              </w:rPr>
              <w:t>☐</w:t>
            </w:r>
            <w:r>
              <w:t xml:space="preserve">ESSENTIAL (has pedagogical merit) </w:t>
            </w:r>
            <w:r>
              <w:rPr>
                <w:rFonts w:ascii="MS Gothic" w:eastAsia="MS Gothic" w:hAnsi="MS Gothic" w:cs="MS Gothic"/>
              </w:rPr>
              <w:t>☐</w:t>
            </w:r>
            <w:r>
              <w:t xml:space="preserve">NOT ESSENTIAL (no pedagogical merit) </w:t>
            </w:r>
          </w:p>
          <w:p w14:paraId="3B23F074" w14:textId="77777777" w:rsidR="00E53882" w:rsidRDefault="006638C0">
            <w:r>
              <w:t xml:space="preserve"> </w:t>
            </w:r>
          </w:p>
        </w:tc>
      </w:tr>
    </w:tbl>
    <w:p w14:paraId="787CD7AE" w14:textId="77777777" w:rsidR="00E53882" w:rsidRDefault="006638C0">
      <w:pPr>
        <w:spacing w:after="66"/>
      </w:pPr>
      <w:r>
        <w:rPr>
          <w:b/>
          <w:sz w:val="32"/>
        </w:rPr>
        <w:t xml:space="preserve"> </w:t>
      </w:r>
    </w:p>
    <w:p w14:paraId="73C65FE8" w14:textId="0BB8BF8B" w:rsidR="00E53882" w:rsidRDefault="006638C0" w:rsidP="00E350ED">
      <w:pPr>
        <w:spacing w:after="158"/>
        <w:ind w:left="-5" w:hanging="10"/>
      </w:pPr>
      <w:r>
        <w:t xml:space="preserve">Reviewer Name: </w:t>
      </w:r>
      <w:r>
        <w:rPr>
          <w:color w:val="808080"/>
        </w:rPr>
        <w:t>Click or tap here to enter text.</w:t>
      </w:r>
      <w:r>
        <w:t xml:space="preserve"> </w:t>
      </w:r>
    </w:p>
    <w:p w14:paraId="37DA58CE" w14:textId="23F60F06" w:rsidR="00E53882" w:rsidRDefault="006638C0" w:rsidP="008F7706">
      <w:pPr>
        <w:spacing w:after="158"/>
        <w:ind w:left="-5" w:hanging="10"/>
      </w:pPr>
      <w:r>
        <w:t xml:space="preserve">Date: </w:t>
      </w:r>
      <w:r>
        <w:rPr>
          <w:color w:val="808080"/>
        </w:rPr>
        <w:t>Click or tap here to enter text.</w:t>
      </w:r>
      <w:r>
        <w:t xml:space="preserve"> </w:t>
      </w:r>
    </w:p>
    <w:p w14:paraId="30AF939D" w14:textId="0B2EBA23" w:rsidR="008F7706" w:rsidRPr="00E350ED" w:rsidRDefault="008F7706" w:rsidP="008F7706">
      <w:pPr>
        <w:spacing w:after="158"/>
        <w:ind w:left="-5" w:hanging="10"/>
        <w:rPr>
          <w:i/>
          <w:iCs/>
          <w:sz w:val="20"/>
          <w:szCs w:val="20"/>
        </w:rPr>
      </w:pPr>
      <w:r w:rsidRPr="00E350ED">
        <w:rPr>
          <w:i/>
          <w:iCs/>
          <w:sz w:val="20"/>
          <w:szCs w:val="20"/>
        </w:rPr>
        <w:t>Please forward this form to the senior administrato</w:t>
      </w:r>
      <w:r w:rsidR="00284D70">
        <w:rPr>
          <w:i/>
          <w:iCs/>
          <w:sz w:val="20"/>
          <w:szCs w:val="20"/>
        </w:rPr>
        <w:t xml:space="preserve">r. </w:t>
      </w:r>
    </w:p>
    <w:sectPr w:rsidR="008F7706" w:rsidRPr="00E350ED" w:rsidSect="008D2A49">
      <w:headerReference w:type="first" r:id="rId10"/>
      <w:pgSz w:w="12240" w:h="15840"/>
      <w:pgMar w:top="463" w:right="1440" w:bottom="178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AC1C" w14:textId="77777777" w:rsidR="00B973C2" w:rsidRDefault="00B973C2" w:rsidP="008D2A49">
      <w:pPr>
        <w:spacing w:after="0" w:line="240" w:lineRule="auto"/>
      </w:pPr>
      <w:r>
        <w:separator/>
      </w:r>
    </w:p>
  </w:endnote>
  <w:endnote w:type="continuationSeparator" w:id="0">
    <w:p w14:paraId="2269B1F0" w14:textId="77777777" w:rsidR="00B973C2" w:rsidRDefault="00B973C2" w:rsidP="008D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8A98" w14:textId="77777777" w:rsidR="00B973C2" w:rsidRDefault="00B973C2" w:rsidP="008D2A49">
      <w:pPr>
        <w:spacing w:after="0" w:line="240" w:lineRule="auto"/>
      </w:pPr>
      <w:r>
        <w:separator/>
      </w:r>
    </w:p>
  </w:footnote>
  <w:footnote w:type="continuationSeparator" w:id="0">
    <w:p w14:paraId="5A599F79" w14:textId="77777777" w:rsidR="00B973C2" w:rsidRDefault="00B973C2" w:rsidP="008D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19FD" w14:textId="793FDFFA" w:rsidR="008D2A49" w:rsidRPr="005F79DF" w:rsidRDefault="008D2A49" w:rsidP="008D2A49">
    <w:pPr>
      <w:spacing w:after="9"/>
      <w:ind w:right="1"/>
      <w:jc w:val="right"/>
      <w:rPr>
        <w:b/>
        <w:sz w:val="36"/>
        <w:szCs w:val="24"/>
      </w:rPr>
    </w:pPr>
    <w:r w:rsidRPr="005F79DF">
      <w:rPr>
        <w:noProof/>
        <w:sz w:val="24"/>
        <w:szCs w:val="24"/>
      </w:rPr>
      <mc:AlternateContent>
        <mc:Choice Requires="wpg">
          <w:drawing>
            <wp:anchor distT="0" distB="0" distL="114300" distR="114300" simplePos="0" relativeHeight="251658240" behindDoc="0" locked="0" layoutInCell="1" allowOverlap="1" wp14:anchorId="27FAFAFB" wp14:editId="13B705B2">
              <wp:simplePos x="0" y="0"/>
              <wp:positionH relativeFrom="column">
                <wp:posOffset>-276225</wp:posOffset>
              </wp:positionH>
              <wp:positionV relativeFrom="paragraph">
                <wp:posOffset>-171450</wp:posOffset>
              </wp:positionV>
              <wp:extent cx="911076" cy="508602"/>
              <wp:effectExtent l="19050" t="0" r="41910" b="25400"/>
              <wp:wrapNone/>
              <wp:docPr id="3620" name="Group 3620"/>
              <wp:cNvGraphicFramePr/>
              <a:graphic xmlns:a="http://schemas.openxmlformats.org/drawingml/2006/main">
                <a:graphicData uri="http://schemas.microsoft.com/office/word/2010/wordprocessingGroup">
                  <wpg:wgp>
                    <wpg:cNvGrpSpPr/>
                    <wpg:grpSpPr>
                      <a:xfrm>
                        <a:off x="0" y="0"/>
                        <a:ext cx="911076" cy="508602"/>
                        <a:chOff x="0" y="0"/>
                        <a:chExt cx="911076" cy="508602"/>
                      </a:xfrm>
                    </wpg:grpSpPr>
                    <wps:wsp>
                      <wps:cNvPr id="11" name="Shape 11"/>
                      <wps:cNvSpPr/>
                      <wps:spPr>
                        <a:xfrm>
                          <a:off x="205601" y="0"/>
                          <a:ext cx="311727" cy="508602"/>
                        </a:xfrm>
                        <a:custGeom>
                          <a:avLst/>
                          <a:gdLst/>
                          <a:ahLst/>
                          <a:cxnLst/>
                          <a:rect l="0" t="0" r="0" b="0"/>
                          <a:pathLst>
                            <a:path w="311727" h="508602">
                              <a:moveTo>
                                <a:pt x="244117" y="0"/>
                              </a:moveTo>
                              <a:lnTo>
                                <a:pt x="311727" y="0"/>
                              </a:lnTo>
                              <a:lnTo>
                                <a:pt x="231925" y="393640"/>
                              </a:lnTo>
                              <a:lnTo>
                                <a:pt x="164592" y="393640"/>
                              </a:lnTo>
                              <a:lnTo>
                                <a:pt x="124691" y="246267"/>
                              </a:lnTo>
                              <a:lnTo>
                                <a:pt x="70381" y="508602"/>
                              </a:lnTo>
                              <a:lnTo>
                                <a:pt x="0" y="508602"/>
                              </a:lnTo>
                              <a:lnTo>
                                <a:pt x="81188" y="108867"/>
                              </a:lnTo>
                              <a:lnTo>
                                <a:pt x="148798" y="108867"/>
                              </a:lnTo>
                              <a:lnTo>
                                <a:pt x="194241" y="248207"/>
                              </a:lnTo>
                              <a:lnTo>
                                <a:pt x="2441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205602" y="0"/>
                          <a:ext cx="311727" cy="508602"/>
                        </a:xfrm>
                        <a:custGeom>
                          <a:avLst/>
                          <a:gdLst/>
                          <a:ahLst/>
                          <a:cxnLst/>
                          <a:rect l="0" t="0" r="0" b="0"/>
                          <a:pathLst>
                            <a:path w="311727" h="508602">
                              <a:moveTo>
                                <a:pt x="81188" y="108867"/>
                              </a:moveTo>
                              <a:lnTo>
                                <a:pt x="0" y="508602"/>
                              </a:lnTo>
                              <a:lnTo>
                                <a:pt x="70381" y="508602"/>
                              </a:lnTo>
                              <a:lnTo>
                                <a:pt x="124691" y="246267"/>
                              </a:lnTo>
                              <a:lnTo>
                                <a:pt x="164592" y="393640"/>
                              </a:lnTo>
                              <a:lnTo>
                                <a:pt x="231925" y="393640"/>
                              </a:lnTo>
                              <a:lnTo>
                                <a:pt x="311727" y="0"/>
                              </a:lnTo>
                              <a:lnTo>
                                <a:pt x="244117" y="0"/>
                              </a:lnTo>
                              <a:lnTo>
                                <a:pt x="194241" y="248207"/>
                              </a:lnTo>
                              <a:lnTo>
                                <a:pt x="148798" y="108867"/>
                              </a:lnTo>
                              <a:lnTo>
                                <a:pt x="81188" y="108867"/>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3" name="Shape 13"/>
                      <wps:cNvSpPr/>
                      <wps:spPr>
                        <a:xfrm>
                          <a:off x="456923" y="108868"/>
                          <a:ext cx="121920" cy="284773"/>
                        </a:xfrm>
                        <a:custGeom>
                          <a:avLst/>
                          <a:gdLst/>
                          <a:ahLst/>
                          <a:cxnLst/>
                          <a:rect l="0" t="0" r="0" b="0"/>
                          <a:pathLst>
                            <a:path w="121920" h="284773">
                              <a:moveTo>
                                <a:pt x="58466" y="0"/>
                              </a:moveTo>
                              <a:lnTo>
                                <a:pt x="121920" y="0"/>
                              </a:lnTo>
                              <a:lnTo>
                                <a:pt x="121920" y="46262"/>
                              </a:lnTo>
                              <a:lnTo>
                                <a:pt x="118872" y="46262"/>
                              </a:lnTo>
                              <a:lnTo>
                                <a:pt x="114439" y="68146"/>
                              </a:lnTo>
                              <a:lnTo>
                                <a:pt x="109174" y="93355"/>
                              </a:lnTo>
                              <a:lnTo>
                                <a:pt x="121920" y="93355"/>
                              </a:lnTo>
                              <a:lnTo>
                                <a:pt x="121920" y="143563"/>
                              </a:lnTo>
                              <a:lnTo>
                                <a:pt x="99199" y="143772"/>
                              </a:lnTo>
                              <a:lnTo>
                                <a:pt x="92271" y="176736"/>
                              </a:lnTo>
                              <a:lnTo>
                                <a:pt x="83127" y="221890"/>
                              </a:lnTo>
                              <a:lnTo>
                                <a:pt x="121920" y="221890"/>
                              </a:lnTo>
                              <a:lnTo>
                                <a:pt x="121920" y="284773"/>
                              </a:lnTo>
                              <a:lnTo>
                                <a:pt x="0" y="284773"/>
                              </a:lnTo>
                              <a:lnTo>
                                <a:pt x="26323" y="156237"/>
                              </a:lnTo>
                              <a:lnTo>
                                <a:pt x="47105" y="54572"/>
                              </a:lnTo>
                              <a:lnTo>
                                <a:pt x="584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578843" y="108868"/>
                          <a:ext cx="108620" cy="284773"/>
                        </a:xfrm>
                        <a:custGeom>
                          <a:avLst/>
                          <a:gdLst/>
                          <a:ahLst/>
                          <a:cxnLst/>
                          <a:rect l="0" t="0" r="0" b="0"/>
                          <a:pathLst>
                            <a:path w="108620" h="284773">
                              <a:moveTo>
                                <a:pt x="0" y="0"/>
                              </a:moveTo>
                              <a:lnTo>
                                <a:pt x="50708" y="0"/>
                              </a:lnTo>
                              <a:lnTo>
                                <a:pt x="57912" y="831"/>
                              </a:lnTo>
                              <a:lnTo>
                                <a:pt x="64839" y="3047"/>
                              </a:lnTo>
                              <a:lnTo>
                                <a:pt x="71489" y="6649"/>
                              </a:lnTo>
                              <a:lnTo>
                                <a:pt x="77308" y="11358"/>
                              </a:lnTo>
                              <a:lnTo>
                                <a:pt x="82573" y="17175"/>
                              </a:lnTo>
                              <a:lnTo>
                                <a:pt x="87007" y="24101"/>
                              </a:lnTo>
                              <a:lnTo>
                                <a:pt x="90332" y="31857"/>
                              </a:lnTo>
                              <a:lnTo>
                                <a:pt x="92548" y="40445"/>
                              </a:lnTo>
                              <a:lnTo>
                                <a:pt x="93380" y="49586"/>
                              </a:lnTo>
                              <a:lnTo>
                                <a:pt x="93380" y="58174"/>
                              </a:lnTo>
                              <a:lnTo>
                                <a:pt x="92826" y="65653"/>
                              </a:lnTo>
                              <a:lnTo>
                                <a:pt x="91717" y="72301"/>
                              </a:lnTo>
                              <a:lnTo>
                                <a:pt x="89778" y="78396"/>
                              </a:lnTo>
                              <a:lnTo>
                                <a:pt x="87007" y="83936"/>
                              </a:lnTo>
                              <a:lnTo>
                                <a:pt x="83404" y="89476"/>
                              </a:lnTo>
                              <a:lnTo>
                                <a:pt x="78971" y="94740"/>
                              </a:lnTo>
                              <a:lnTo>
                                <a:pt x="73429" y="100280"/>
                              </a:lnTo>
                              <a:lnTo>
                                <a:pt x="78694" y="104158"/>
                              </a:lnTo>
                              <a:lnTo>
                                <a:pt x="83404" y="108037"/>
                              </a:lnTo>
                              <a:lnTo>
                                <a:pt x="87838" y="112192"/>
                              </a:lnTo>
                              <a:lnTo>
                                <a:pt x="91994" y="116347"/>
                              </a:lnTo>
                              <a:lnTo>
                                <a:pt x="95874" y="120779"/>
                              </a:lnTo>
                              <a:lnTo>
                                <a:pt x="99199" y="126043"/>
                              </a:lnTo>
                              <a:lnTo>
                                <a:pt x="101970" y="131583"/>
                              </a:lnTo>
                              <a:lnTo>
                                <a:pt x="104463" y="137954"/>
                              </a:lnTo>
                              <a:lnTo>
                                <a:pt x="106403" y="145157"/>
                              </a:lnTo>
                              <a:lnTo>
                                <a:pt x="107788" y="153190"/>
                              </a:lnTo>
                              <a:lnTo>
                                <a:pt x="108620" y="162054"/>
                              </a:lnTo>
                              <a:lnTo>
                                <a:pt x="108620" y="172304"/>
                              </a:lnTo>
                              <a:lnTo>
                                <a:pt x="108343" y="183662"/>
                              </a:lnTo>
                              <a:lnTo>
                                <a:pt x="106680" y="196128"/>
                              </a:lnTo>
                              <a:lnTo>
                                <a:pt x="103909" y="208039"/>
                              </a:lnTo>
                              <a:lnTo>
                                <a:pt x="100030" y="218843"/>
                              </a:lnTo>
                              <a:lnTo>
                                <a:pt x="95042" y="229092"/>
                              </a:lnTo>
                              <a:lnTo>
                                <a:pt x="89223" y="238511"/>
                              </a:lnTo>
                              <a:lnTo>
                                <a:pt x="82573" y="247098"/>
                              </a:lnTo>
                              <a:lnTo>
                                <a:pt x="75369" y="254578"/>
                              </a:lnTo>
                              <a:lnTo>
                                <a:pt x="67333" y="261503"/>
                              </a:lnTo>
                              <a:lnTo>
                                <a:pt x="59020" y="267598"/>
                              </a:lnTo>
                              <a:lnTo>
                                <a:pt x="50431" y="272861"/>
                              </a:lnTo>
                              <a:lnTo>
                                <a:pt x="41841" y="277016"/>
                              </a:lnTo>
                              <a:lnTo>
                                <a:pt x="32974" y="280341"/>
                              </a:lnTo>
                              <a:lnTo>
                                <a:pt x="24107" y="282834"/>
                              </a:lnTo>
                              <a:lnTo>
                                <a:pt x="15517" y="284219"/>
                              </a:lnTo>
                              <a:lnTo>
                                <a:pt x="7204" y="284773"/>
                              </a:lnTo>
                              <a:lnTo>
                                <a:pt x="0" y="284773"/>
                              </a:lnTo>
                              <a:lnTo>
                                <a:pt x="0" y="221890"/>
                              </a:lnTo>
                              <a:lnTo>
                                <a:pt x="831" y="221890"/>
                              </a:lnTo>
                              <a:lnTo>
                                <a:pt x="4156" y="221613"/>
                              </a:lnTo>
                              <a:lnTo>
                                <a:pt x="8036" y="220782"/>
                              </a:lnTo>
                              <a:lnTo>
                                <a:pt x="12192" y="219120"/>
                              </a:lnTo>
                              <a:lnTo>
                                <a:pt x="16626" y="216904"/>
                              </a:lnTo>
                              <a:lnTo>
                                <a:pt x="21059" y="213857"/>
                              </a:lnTo>
                              <a:lnTo>
                                <a:pt x="25492" y="209979"/>
                              </a:lnTo>
                              <a:lnTo>
                                <a:pt x="29372" y="205269"/>
                              </a:lnTo>
                              <a:lnTo>
                                <a:pt x="32974" y="199729"/>
                              </a:lnTo>
                              <a:lnTo>
                                <a:pt x="35745" y="193358"/>
                              </a:lnTo>
                              <a:lnTo>
                                <a:pt x="37684" y="185878"/>
                              </a:lnTo>
                              <a:lnTo>
                                <a:pt x="38793" y="177568"/>
                              </a:lnTo>
                              <a:lnTo>
                                <a:pt x="38793" y="170642"/>
                              </a:lnTo>
                              <a:lnTo>
                                <a:pt x="37962" y="164548"/>
                              </a:lnTo>
                              <a:lnTo>
                                <a:pt x="36299" y="159284"/>
                              </a:lnTo>
                              <a:lnTo>
                                <a:pt x="33805" y="155129"/>
                              </a:lnTo>
                              <a:lnTo>
                                <a:pt x="30757" y="151528"/>
                              </a:lnTo>
                              <a:lnTo>
                                <a:pt x="27155" y="148481"/>
                              </a:lnTo>
                              <a:lnTo>
                                <a:pt x="22999" y="146265"/>
                              </a:lnTo>
                              <a:lnTo>
                                <a:pt x="18288" y="144879"/>
                              </a:lnTo>
                              <a:lnTo>
                                <a:pt x="13023" y="144049"/>
                              </a:lnTo>
                              <a:lnTo>
                                <a:pt x="7482" y="143495"/>
                              </a:lnTo>
                              <a:lnTo>
                                <a:pt x="0" y="143563"/>
                              </a:lnTo>
                              <a:lnTo>
                                <a:pt x="0" y="93355"/>
                              </a:lnTo>
                              <a:lnTo>
                                <a:pt x="2217" y="93355"/>
                              </a:lnTo>
                              <a:lnTo>
                                <a:pt x="6650" y="92801"/>
                              </a:lnTo>
                              <a:lnTo>
                                <a:pt x="10807" y="91416"/>
                              </a:lnTo>
                              <a:lnTo>
                                <a:pt x="14963" y="89200"/>
                              </a:lnTo>
                              <a:lnTo>
                                <a:pt x="18842" y="86152"/>
                              </a:lnTo>
                              <a:lnTo>
                                <a:pt x="22167" y="81997"/>
                              </a:lnTo>
                              <a:lnTo>
                                <a:pt x="24938" y="77288"/>
                              </a:lnTo>
                              <a:lnTo>
                                <a:pt x="27155" y="71470"/>
                              </a:lnTo>
                              <a:lnTo>
                                <a:pt x="28263" y="65099"/>
                              </a:lnTo>
                              <a:lnTo>
                                <a:pt x="28263" y="60390"/>
                              </a:lnTo>
                              <a:lnTo>
                                <a:pt x="27155" y="56235"/>
                              </a:lnTo>
                              <a:lnTo>
                                <a:pt x="24938" y="52633"/>
                              </a:lnTo>
                              <a:lnTo>
                                <a:pt x="21890" y="49586"/>
                              </a:lnTo>
                              <a:lnTo>
                                <a:pt x="18011" y="47370"/>
                              </a:lnTo>
                              <a:lnTo>
                                <a:pt x="13023" y="46262"/>
                              </a:lnTo>
                              <a:lnTo>
                                <a:pt x="0" y="462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456923" y="108868"/>
                          <a:ext cx="230540" cy="284773"/>
                        </a:xfrm>
                        <a:custGeom>
                          <a:avLst/>
                          <a:gdLst/>
                          <a:ahLst/>
                          <a:cxnLst/>
                          <a:rect l="0" t="0" r="0" b="0"/>
                          <a:pathLst>
                            <a:path w="230540" h="284773">
                              <a:moveTo>
                                <a:pt x="92271" y="176736"/>
                              </a:moveTo>
                              <a:lnTo>
                                <a:pt x="99199" y="143771"/>
                              </a:lnTo>
                              <a:lnTo>
                                <a:pt x="129402" y="143494"/>
                              </a:lnTo>
                              <a:lnTo>
                                <a:pt x="134943" y="144048"/>
                              </a:lnTo>
                              <a:lnTo>
                                <a:pt x="140208" y="144879"/>
                              </a:lnTo>
                              <a:lnTo>
                                <a:pt x="144919" y="146265"/>
                              </a:lnTo>
                              <a:lnTo>
                                <a:pt x="149075" y="148481"/>
                              </a:lnTo>
                              <a:lnTo>
                                <a:pt x="152677" y="151528"/>
                              </a:lnTo>
                              <a:lnTo>
                                <a:pt x="155725" y="155129"/>
                              </a:lnTo>
                              <a:lnTo>
                                <a:pt x="158219" y="159284"/>
                              </a:lnTo>
                              <a:lnTo>
                                <a:pt x="159882" y="164548"/>
                              </a:lnTo>
                              <a:lnTo>
                                <a:pt x="160713" y="170642"/>
                              </a:lnTo>
                              <a:lnTo>
                                <a:pt x="160713" y="177567"/>
                              </a:lnTo>
                              <a:lnTo>
                                <a:pt x="159604" y="185878"/>
                              </a:lnTo>
                              <a:lnTo>
                                <a:pt x="157665" y="193357"/>
                              </a:lnTo>
                              <a:lnTo>
                                <a:pt x="154894" y="199729"/>
                              </a:lnTo>
                              <a:lnTo>
                                <a:pt x="151292" y="205269"/>
                              </a:lnTo>
                              <a:lnTo>
                                <a:pt x="147412" y="209978"/>
                              </a:lnTo>
                              <a:lnTo>
                                <a:pt x="142979" y="213857"/>
                              </a:lnTo>
                              <a:lnTo>
                                <a:pt x="138546" y="216904"/>
                              </a:lnTo>
                              <a:lnTo>
                                <a:pt x="134112" y="219120"/>
                              </a:lnTo>
                              <a:lnTo>
                                <a:pt x="129956" y="220782"/>
                              </a:lnTo>
                              <a:lnTo>
                                <a:pt x="126076" y="221613"/>
                              </a:lnTo>
                              <a:lnTo>
                                <a:pt x="122751" y="221890"/>
                              </a:lnTo>
                              <a:lnTo>
                                <a:pt x="83127" y="221890"/>
                              </a:lnTo>
                              <a:lnTo>
                                <a:pt x="92271" y="176736"/>
                              </a:lnTo>
                              <a:lnTo>
                                <a:pt x="26324" y="156237"/>
                              </a:lnTo>
                              <a:lnTo>
                                <a:pt x="0" y="284773"/>
                              </a:lnTo>
                              <a:lnTo>
                                <a:pt x="129124" y="284773"/>
                              </a:lnTo>
                              <a:lnTo>
                                <a:pt x="137437" y="284219"/>
                              </a:lnTo>
                              <a:lnTo>
                                <a:pt x="146027" y="282834"/>
                              </a:lnTo>
                              <a:lnTo>
                                <a:pt x="154894" y="280340"/>
                              </a:lnTo>
                              <a:lnTo>
                                <a:pt x="163761" y="277016"/>
                              </a:lnTo>
                              <a:lnTo>
                                <a:pt x="172351" y="272861"/>
                              </a:lnTo>
                              <a:lnTo>
                                <a:pt x="180941" y="267598"/>
                              </a:lnTo>
                              <a:lnTo>
                                <a:pt x="189253" y="261503"/>
                              </a:lnTo>
                              <a:lnTo>
                                <a:pt x="197289" y="254578"/>
                              </a:lnTo>
                              <a:lnTo>
                                <a:pt x="204493" y="247098"/>
                              </a:lnTo>
                              <a:lnTo>
                                <a:pt x="211143" y="238511"/>
                              </a:lnTo>
                              <a:lnTo>
                                <a:pt x="216962" y="229092"/>
                              </a:lnTo>
                              <a:lnTo>
                                <a:pt x="221950" y="218843"/>
                              </a:lnTo>
                              <a:lnTo>
                                <a:pt x="225829" y="208039"/>
                              </a:lnTo>
                              <a:lnTo>
                                <a:pt x="228600" y="196127"/>
                              </a:lnTo>
                              <a:lnTo>
                                <a:pt x="230263" y="183662"/>
                              </a:lnTo>
                              <a:lnTo>
                                <a:pt x="230540" y="172304"/>
                              </a:lnTo>
                              <a:lnTo>
                                <a:pt x="230540" y="162055"/>
                              </a:lnTo>
                              <a:lnTo>
                                <a:pt x="229708" y="153190"/>
                              </a:lnTo>
                              <a:lnTo>
                                <a:pt x="228323" y="145157"/>
                              </a:lnTo>
                              <a:lnTo>
                                <a:pt x="226383" y="137954"/>
                              </a:lnTo>
                              <a:lnTo>
                                <a:pt x="223890" y="131583"/>
                              </a:lnTo>
                              <a:lnTo>
                                <a:pt x="221119" y="126042"/>
                              </a:lnTo>
                              <a:lnTo>
                                <a:pt x="217794" y="120779"/>
                              </a:lnTo>
                              <a:lnTo>
                                <a:pt x="213914" y="116347"/>
                              </a:lnTo>
                              <a:lnTo>
                                <a:pt x="209758" y="112192"/>
                              </a:lnTo>
                              <a:lnTo>
                                <a:pt x="205324" y="108036"/>
                              </a:lnTo>
                              <a:lnTo>
                                <a:pt x="200614" y="104158"/>
                              </a:lnTo>
                              <a:lnTo>
                                <a:pt x="195349" y="100280"/>
                              </a:lnTo>
                              <a:lnTo>
                                <a:pt x="200891" y="94740"/>
                              </a:lnTo>
                              <a:lnTo>
                                <a:pt x="205324" y="89476"/>
                              </a:lnTo>
                              <a:lnTo>
                                <a:pt x="208927" y="83936"/>
                              </a:lnTo>
                              <a:lnTo>
                                <a:pt x="211698" y="78396"/>
                              </a:lnTo>
                              <a:lnTo>
                                <a:pt x="213637" y="72301"/>
                              </a:lnTo>
                              <a:lnTo>
                                <a:pt x="214746" y="65653"/>
                              </a:lnTo>
                              <a:lnTo>
                                <a:pt x="215300" y="58173"/>
                              </a:lnTo>
                              <a:lnTo>
                                <a:pt x="215300" y="49586"/>
                              </a:lnTo>
                              <a:lnTo>
                                <a:pt x="214469" y="40444"/>
                              </a:lnTo>
                              <a:lnTo>
                                <a:pt x="212252" y="31857"/>
                              </a:lnTo>
                              <a:lnTo>
                                <a:pt x="208927" y="24100"/>
                              </a:lnTo>
                              <a:lnTo>
                                <a:pt x="204493" y="17175"/>
                              </a:lnTo>
                              <a:lnTo>
                                <a:pt x="199229" y="11358"/>
                              </a:lnTo>
                              <a:lnTo>
                                <a:pt x="193410" y="6648"/>
                              </a:lnTo>
                              <a:lnTo>
                                <a:pt x="186759" y="3047"/>
                              </a:lnTo>
                              <a:lnTo>
                                <a:pt x="179832" y="831"/>
                              </a:lnTo>
                              <a:lnTo>
                                <a:pt x="172628" y="0"/>
                              </a:lnTo>
                              <a:lnTo>
                                <a:pt x="58466" y="0"/>
                              </a:lnTo>
                              <a:lnTo>
                                <a:pt x="47105" y="54572"/>
                              </a:lnTo>
                              <a:lnTo>
                                <a:pt x="114439" y="68146"/>
                              </a:lnTo>
                              <a:lnTo>
                                <a:pt x="118872" y="46262"/>
                              </a:lnTo>
                              <a:lnTo>
                                <a:pt x="134943" y="46262"/>
                              </a:lnTo>
                              <a:lnTo>
                                <a:pt x="139931" y="47370"/>
                              </a:lnTo>
                              <a:lnTo>
                                <a:pt x="143810" y="49586"/>
                              </a:lnTo>
                              <a:lnTo>
                                <a:pt x="146858" y="52633"/>
                              </a:lnTo>
                              <a:lnTo>
                                <a:pt x="149075" y="56234"/>
                              </a:lnTo>
                              <a:lnTo>
                                <a:pt x="150183" y="60390"/>
                              </a:lnTo>
                              <a:lnTo>
                                <a:pt x="150183" y="65099"/>
                              </a:lnTo>
                              <a:lnTo>
                                <a:pt x="149075" y="71470"/>
                              </a:lnTo>
                              <a:lnTo>
                                <a:pt x="146858" y="77288"/>
                              </a:lnTo>
                              <a:lnTo>
                                <a:pt x="144087" y="81997"/>
                              </a:lnTo>
                              <a:lnTo>
                                <a:pt x="140762" y="86152"/>
                              </a:lnTo>
                              <a:lnTo>
                                <a:pt x="136883" y="89199"/>
                              </a:lnTo>
                              <a:lnTo>
                                <a:pt x="132727" y="91415"/>
                              </a:lnTo>
                              <a:lnTo>
                                <a:pt x="128570" y="92800"/>
                              </a:lnTo>
                              <a:lnTo>
                                <a:pt x="124137" y="93354"/>
                              </a:lnTo>
                              <a:lnTo>
                                <a:pt x="109174" y="93354"/>
                              </a:lnTo>
                              <a:lnTo>
                                <a:pt x="114439" y="68146"/>
                              </a:lnTo>
                              <a:lnTo>
                                <a:pt x="47105" y="54572"/>
                              </a:lnTo>
                              <a:lnTo>
                                <a:pt x="26324" y="156237"/>
                              </a:lnTo>
                              <a:lnTo>
                                <a:pt x="92271" y="176736"/>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4" y="108036"/>
                          <a:ext cx="267112" cy="292806"/>
                        </a:xfrm>
                        <a:custGeom>
                          <a:avLst/>
                          <a:gdLst/>
                          <a:ahLst/>
                          <a:cxnLst/>
                          <a:rect l="0" t="0" r="0" b="0"/>
                          <a:pathLst>
                            <a:path w="267112" h="292806">
                              <a:moveTo>
                                <a:pt x="47933" y="0"/>
                              </a:moveTo>
                              <a:lnTo>
                                <a:pt x="119423" y="0"/>
                              </a:lnTo>
                              <a:lnTo>
                                <a:pt x="76196" y="203330"/>
                              </a:lnTo>
                              <a:lnTo>
                                <a:pt x="75919" y="207762"/>
                              </a:lnTo>
                              <a:lnTo>
                                <a:pt x="76750" y="211640"/>
                              </a:lnTo>
                              <a:lnTo>
                                <a:pt x="78690" y="214688"/>
                              </a:lnTo>
                              <a:lnTo>
                                <a:pt x="81461" y="217458"/>
                              </a:lnTo>
                              <a:lnTo>
                                <a:pt x="85063" y="219674"/>
                              </a:lnTo>
                              <a:lnTo>
                                <a:pt x="89219" y="221613"/>
                              </a:lnTo>
                              <a:lnTo>
                                <a:pt x="93653" y="222721"/>
                              </a:lnTo>
                              <a:lnTo>
                                <a:pt x="98363" y="223829"/>
                              </a:lnTo>
                              <a:lnTo>
                                <a:pt x="103351" y="224383"/>
                              </a:lnTo>
                              <a:lnTo>
                                <a:pt x="108062" y="224937"/>
                              </a:lnTo>
                              <a:lnTo>
                                <a:pt x="112772" y="224937"/>
                              </a:lnTo>
                              <a:lnTo>
                                <a:pt x="119145" y="224660"/>
                              </a:lnTo>
                              <a:lnTo>
                                <a:pt x="125518" y="223552"/>
                              </a:lnTo>
                              <a:lnTo>
                                <a:pt x="131614" y="221890"/>
                              </a:lnTo>
                              <a:lnTo>
                                <a:pt x="137156" y="219397"/>
                              </a:lnTo>
                              <a:lnTo>
                                <a:pt x="142144" y="216350"/>
                              </a:lnTo>
                              <a:lnTo>
                                <a:pt x="146577" y="212471"/>
                              </a:lnTo>
                              <a:lnTo>
                                <a:pt x="149902" y="208039"/>
                              </a:lnTo>
                              <a:lnTo>
                                <a:pt x="151842" y="202499"/>
                              </a:lnTo>
                              <a:lnTo>
                                <a:pt x="195068" y="0"/>
                              </a:lnTo>
                              <a:lnTo>
                                <a:pt x="267112" y="0"/>
                              </a:lnTo>
                              <a:lnTo>
                                <a:pt x="266835" y="831"/>
                              </a:lnTo>
                              <a:lnTo>
                                <a:pt x="266558" y="3324"/>
                              </a:lnTo>
                              <a:lnTo>
                                <a:pt x="265727" y="7202"/>
                              </a:lnTo>
                              <a:lnTo>
                                <a:pt x="264618" y="12743"/>
                              </a:lnTo>
                              <a:lnTo>
                                <a:pt x="263233" y="19114"/>
                              </a:lnTo>
                              <a:lnTo>
                                <a:pt x="261570" y="26871"/>
                              </a:lnTo>
                              <a:lnTo>
                                <a:pt x="259630" y="35458"/>
                              </a:lnTo>
                              <a:lnTo>
                                <a:pt x="257691" y="44877"/>
                              </a:lnTo>
                              <a:lnTo>
                                <a:pt x="255474" y="55126"/>
                              </a:lnTo>
                              <a:lnTo>
                                <a:pt x="253257" y="65930"/>
                              </a:lnTo>
                              <a:lnTo>
                                <a:pt x="250764" y="77288"/>
                              </a:lnTo>
                              <a:lnTo>
                                <a:pt x="248270" y="88922"/>
                              </a:lnTo>
                              <a:lnTo>
                                <a:pt x="245776" y="101111"/>
                              </a:lnTo>
                              <a:lnTo>
                                <a:pt x="243005" y="113023"/>
                              </a:lnTo>
                              <a:lnTo>
                                <a:pt x="240511" y="125211"/>
                              </a:lnTo>
                              <a:lnTo>
                                <a:pt x="238017" y="137123"/>
                              </a:lnTo>
                              <a:lnTo>
                                <a:pt x="235524" y="149035"/>
                              </a:lnTo>
                              <a:lnTo>
                                <a:pt x="233030" y="160392"/>
                              </a:lnTo>
                              <a:lnTo>
                                <a:pt x="230813" y="171196"/>
                              </a:lnTo>
                              <a:lnTo>
                                <a:pt x="228596" y="181446"/>
                              </a:lnTo>
                              <a:lnTo>
                                <a:pt x="226657" y="191141"/>
                              </a:lnTo>
                              <a:lnTo>
                                <a:pt x="224717" y="199729"/>
                              </a:lnTo>
                              <a:lnTo>
                                <a:pt x="223055" y="207485"/>
                              </a:lnTo>
                              <a:lnTo>
                                <a:pt x="221669" y="213857"/>
                              </a:lnTo>
                              <a:lnTo>
                                <a:pt x="220561" y="219397"/>
                              </a:lnTo>
                              <a:lnTo>
                                <a:pt x="218067" y="228262"/>
                              </a:lnTo>
                              <a:lnTo>
                                <a:pt x="214188" y="236849"/>
                              </a:lnTo>
                              <a:lnTo>
                                <a:pt x="208923" y="245436"/>
                              </a:lnTo>
                              <a:lnTo>
                                <a:pt x="202827" y="253193"/>
                              </a:lnTo>
                              <a:lnTo>
                                <a:pt x="195345" y="260673"/>
                              </a:lnTo>
                              <a:lnTo>
                                <a:pt x="186756" y="267598"/>
                              </a:lnTo>
                              <a:lnTo>
                                <a:pt x="177057" y="273969"/>
                              </a:lnTo>
                              <a:lnTo>
                                <a:pt x="166251" y="279232"/>
                              </a:lnTo>
                              <a:lnTo>
                                <a:pt x="154613" y="283942"/>
                              </a:lnTo>
                              <a:lnTo>
                                <a:pt x="141590" y="287820"/>
                              </a:lnTo>
                              <a:lnTo>
                                <a:pt x="128012" y="290590"/>
                              </a:lnTo>
                              <a:lnTo>
                                <a:pt x="113326" y="292252"/>
                              </a:lnTo>
                              <a:lnTo>
                                <a:pt x="97809" y="292806"/>
                              </a:lnTo>
                              <a:lnTo>
                                <a:pt x="83401" y="292252"/>
                              </a:lnTo>
                              <a:lnTo>
                                <a:pt x="70100" y="290867"/>
                              </a:lnTo>
                              <a:lnTo>
                                <a:pt x="57908" y="288374"/>
                              </a:lnTo>
                              <a:lnTo>
                                <a:pt x="46825" y="285050"/>
                              </a:lnTo>
                              <a:lnTo>
                                <a:pt x="36849" y="280895"/>
                              </a:lnTo>
                              <a:lnTo>
                                <a:pt x="27982" y="275908"/>
                              </a:lnTo>
                              <a:lnTo>
                                <a:pt x="20501" y="270368"/>
                              </a:lnTo>
                              <a:lnTo>
                                <a:pt x="13851" y="264551"/>
                              </a:lnTo>
                              <a:lnTo>
                                <a:pt x="8586" y="257902"/>
                              </a:lnTo>
                              <a:lnTo>
                                <a:pt x="4707" y="250977"/>
                              </a:lnTo>
                              <a:lnTo>
                                <a:pt x="1659" y="243774"/>
                              </a:lnTo>
                              <a:lnTo>
                                <a:pt x="273" y="236295"/>
                              </a:lnTo>
                              <a:lnTo>
                                <a:pt x="0" y="228643"/>
                              </a:lnTo>
                              <a:lnTo>
                                <a:pt x="0" y="228504"/>
                              </a:lnTo>
                              <a:lnTo>
                                <a:pt x="827" y="220782"/>
                              </a:lnTo>
                              <a:lnTo>
                                <a:pt x="1936" y="215796"/>
                              </a:lnTo>
                              <a:lnTo>
                                <a:pt x="3321" y="209424"/>
                              </a:lnTo>
                              <a:lnTo>
                                <a:pt x="4984" y="201945"/>
                              </a:lnTo>
                              <a:lnTo>
                                <a:pt x="6923" y="193358"/>
                              </a:lnTo>
                              <a:lnTo>
                                <a:pt x="8863" y="183939"/>
                              </a:lnTo>
                              <a:lnTo>
                                <a:pt x="11080" y="173689"/>
                              </a:lnTo>
                              <a:lnTo>
                                <a:pt x="13296" y="162609"/>
                              </a:lnTo>
                              <a:lnTo>
                                <a:pt x="15790" y="151251"/>
                              </a:lnTo>
                              <a:lnTo>
                                <a:pt x="18284" y="139339"/>
                              </a:lnTo>
                              <a:lnTo>
                                <a:pt x="20778" y="127427"/>
                              </a:lnTo>
                              <a:lnTo>
                                <a:pt x="23272" y="115239"/>
                              </a:lnTo>
                              <a:lnTo>
                                <a:pt x="26043" y="102773"/>
                              </a:lnTo>
                              <a:lnTo>
                                <a:pt x="28536" y="90584"/>
                              </a:lnTo>
                              <a:lnTo>
                                <a:pt x="31030" y="78950"/>
                              </a:lnTo>
                              <a:lnTo>
                                <a:pt x="33524" y="67315"/>
                              </a:lnTo>
                              <a:lnTo>
                                <a:pt x="36018" y="56235"/>
                              </a:lnTo>
                              <a:lnTo>
                                <a:pt x="38235" y="45708"/>
                              </a:lnTo>
                              <a:lnTo>
                                <a:pt x="40174" y="36012"/>
                              </a:lnTo>
                              <a:lnTo>
                                <a:pt x="42114" y="27425"/>
                              </a:lnTo>
                              <a:lnTo>
                                <a:pt x="43776" y="19668"/>
                              </a:lnTo>
                              <a:lnTo>
                                <a:pt x="45162" y="13020"/>
                              </a:lnTo>
                              <a:lnTo>
                                <a:pt x="46270" y="7479"/>
                              </a:lnTo>
                              <a:lnTo>
                                <a:pt x="47102" y="3601"/>
                              </a:lnTo>
                              <a:lnTo>
                                <a:pt x="47656" y="1108"/>
                              </a:lnTo>
                              <a:lnTo>
                                <a:pt x="47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0" y="108037"/>
                          <a:ext cx="267116" cy="292806"/>
                        </a:xfrm>
                        <a:custGeom>
                          <a:avLst/>
                          <a:gdLst/>
                          <a:ahLst/>
                          <a:cxnLst/>
                          <a:rect l="0" t="0" r="0" b="0"/>
                          <a:pathLst>
                            <a:path w="267116" h="292806">
                              <a:moveTo>
                                <a:pt x="112776" y="224937"/>
                              </a:moveTo>
                              <a:lnTo>
                                <a:pt x="108066" y="224937"/>
                              </a:lnTo>
                              <a:lnTo>
                                <a:pt x="103355" y="224383"/>
                              </a:lnTo>
                              <a:lnTo>
                                <a:pt x="98367" y="223829"/>
                              </a:lnTo>
                              <a:lnTo>
                                <a:pt x="93657" y="222721"/>
                              </a:lnTo>
                              <a:lnTo>
                                <a:pt x="89223" y="221613"/>
                              </a:lnTo>
                              <a:lnTo>
                                <a:pt x="85067" y="219674"/>
                              </a:lnTo>
                              <a:lnTo>
                                <a:pt x="81465" y="217458"/>
                              </a:lnTo>
                              <a:lnTo>
                                <a:pt x="78694" y="214688"/>
                              </a:lnTo>
                              <a:lnTo>
                                <a:pt x="76754" y="211640"/>
                              </a:lnTo>
                              <a:lnTo>
                                <a:pt x="75923" y="207762"/>
                              </a:lnTo>
                              <a:lnTo>
                                <a:pt x="76200" y="203330"/>
                              </a:lnTo>
                              <a:lnTo>
                                <a:pt x="119426" y="0"/>
                              </a:lnTo>
                              <a:lnTo>
                                <a:pt x="47937" y="0"/>
                              </a:lnTo>
                              <a:lnTo>
                                <a:pt x="47660" y="1108"/>
                              </a:lnTo>
                              <a:lnTo>
                                <a:pt x="47106" y="3601"/>
                              </a:lnTo>
                              <a:lnTo>
                                <a:pt x="46274" y="7479"/>
                              </a:lnTo>
                              <a:lnTo>
                                <a:pt x="45166" y="13020"/>
                              </a:lnTo>
                              <a:lnTo>
                                <a:pt x="43780" y="19668"/>
                              </a:lnTo>
                              <a:lnTo>
                                <a:pt x="42118" y="27425"/>
                              </a:lnTo>
                              <a:lnTo>
                                <a:pt x="40178" y="36012"/>
                              </a:lnTo>
                              <a:lnTo>
                                <a:pt x="38239" y="45708"/>
                              </a:lnTo>
                              <a:lnTo>
                                <a:pt x="36022" y="56234"/>
                              </a:lnTo>
                              <a:lnTo>
                                <a:pt x="33528" y="67315"/>
                              </a:lnTo>
                              <a:lnTo>
                                <a:pt x="31034" y="78950"/>
                              </a:lnTo>
                              <a:lnTo>
                                <a:pt x="28540" y="90584"/>
                              </a:lnTo>
                              <a:lnTo>
                                <a:pt x="26047" y="102773"/>
                              </a:lnTo>
                              <a:lnTo>
                                <a:pt x="23276" y="115239"/>
                              </a:lnTo>
                              <a:lnTo>
                                <a:pt x="20782" y="127427"/>
                              </a:lnTo>
                              <a:lnTo>
                                <a:pt x="18288" y="139339"/>
                              </a:lnTo>
                              <a:lnTo>
                                <a:pt x="15794" y="151251"/>
                              </a:lnTo>
                              <a:lnTo>
                                <a:pt x="13300" y="162609"/>
                              </a:lnTo>
                              <a:lnTo>
                                <a:pt x="11084" y="173689"/>
                              </a:lnTo>
                              <a:lnTo>
                                <a:pt x="8867" y="183939"/>
                              </a:lnTo>
                              <a:lnTo>
                                <a:pt x="6927" y="193357"/>
                              </a:lnTo>
                              <a:lnTo>
                                <a:pt x="4988" y="201945"/>
                              </a:lnTo>
                              <a:lnTo>
                                <a:pt x="3325" y="209424"/>
                              </a:lnTo>
                              <a:lnTo>
                                <a:pt x="1940" y="215796"/>
                              </a:lnTo>
                              <a:lnTo>
                                <a:pt x="831" y="220782"/>
                              </a:lnTo>
                              <a:lnTo>
                                <a:pt x="0" y="228538"/>
                              </a:lnTo>
                              <a:lnTo>
                                <a:pt x="277" y="236295"/>
                              </a:lnTo>
                              <a:lnTo>
                                <a:pt x="1663" y="243774"/>
                              </a:lnTo>
                              <a:lnTo>
                                <a:pt x="4711" y="250977"/>
                              </a:lnTo>
                              <a:lnTo>
                                <a:pt x="8590" y="257902"/>
                              </a:lnTo>
                              <a:lnTo>
                                <a:pt x="13855" y="264551"/>
                              </a:lnTo>
                              <a:lnTo>
                                <a:pt x="20505" y="270368"/>
                              </a:lnTo>
                              <a:lnTo>
                                <a:pt x="27986" y="275908"/>
                              </a:lnTo>
                              <a:lnTo>
                                <a:pt x="36853" y="280894"/>
                              </a:lnTo>
                              <a:lnTo>
                                <a:pt x="46828" y="285050"/>
                              </a:lnTo>
                              <a:lnTo>
                                <a:pt x="57912" y="288374"/>
                              </a:lnTo>
                              <a:lnTo>
                                <a:pt x="70104" y="290867"/>
                              </a:lnTo>
                              <a:lnTo>
                                <a:pt x="83404" y="292252"/>
                              </a:lnTo>
                              <a:lnTo>
                                <a:pt x="97813" y="292806"/>
                              </a:lnTo>
                              <a:lnTo>
                                <a:pt x="113330" y="292252"/>
                              </a:lnTo>
                              <a:lnTo>
                                <a:pt x="128016" y="290590"/>
                              </a:lnTo>
                              <a:lnTo>
                                <a:pt x="141594" y="287820"/>
                              </a:lnTo>
                              <a:lnTo>
                                <a:pt x="154617" y="283942"/>
                              </a:lnTo>
                              <a:lnTo>
                                <a:pt x="166255" y="279232"/>
                              </a:lnTo>
                              <a:lnTo>
                                <a:pt x="177061" y="273969"/>
                              </a:lnTo>
                              <a:lnTo>
                                <a:pt x="186759" y="267598"/>
                              </a:lnTo>
                              <a:lnTo>
                                <a:pt x="195349" y="260672"/>
                              </a:lnTo>
                              <a:lnTo>
                                <a:pt x="202831" y="253193"/>
                              </a:lnTo>
                              <a:lnTo>
                                <a:pt x="208927" y="245436"/>
                              </a:lnTo>
                              <a:lnTo>
                                <a:pt x="214191" y="236849"/>
                              </a:lnTo>
                              <a:lnTo>
                                <a:pt x="218071" y="228261"/>
                              </a:lnTo>
                              <a:lnTo>
                                <a:pt x="220565" y="219397"/>
                              </a:lnTo>
                              <a:lnTo>
                                <a:pt x="221673" y="213857"/>
                              </a:lnTo>
                              <a:lnTo>
                                <a:pt x="223058" y="207485"/>
                              </a:lnTo>
                              <a:lnTo>
                                <a:pt x="224721" y="199729"/>
                              </a:lnTo>
                              <a:lnTo>
                                <a:pt x="226661" y="191141"/>
                              </a:lnTo>
                              <a:lnTo>
                                <a:pt x="228600" y="181446"/>
                              </a:lnTo>
                              <a:lnTo>
                                <a:pt x="230817" y="171196"/>
                              </a:lnTo>
                              <a:lnTo>
                                <a:pt x="233034" y="160392"/>
                              </a:lnTo>
                              <a:lnTo>
                                <a:pt x="235528" y="149035"/>
                              </a:lnTo>
                              <a:lnTo>
                                <a:pt x="238021" y="137123"/>
                              </a:lnTo>
                              <a:lnTo>
                                <a:pt x="240515" y="125211"/>
                              </a:lnTo>
                              <a:lnTo>
                                <a:pt x="243009" y="113023"/>
                              </a:lnTo>
                              <a:lnTo>
                                <a:pt x="245780" y="101111"/>
                              </a:lnTo>
                              <a:lnTo>
                                <a:pt x="248274" y="88922"/>
                              </a:lnTo>
                              <a:lnTo>
                                <a:pt x="250768" y="77288"/>
                              </a:lnTo>
                              <a:lnTo>
                                <a:pt x="253261" y="65930"/>
                              </a:lnTo>
                              <a:lnTo>
                                <a:pt x="255478" y="55126"/>
                              </a:lnTo>
                              <a:lnTo>
                                <a:pt x="257695" y="44877"/>
                              </a:lnTo>
                              <a:lnTo>
                                <a:pt x="259634" y="35458"/>
                              </a:lnTo>
                              <a:lnTo>
                                <a:pt x="261574" y="26871"/>
                              </a:lnTo>
                              <a:lnTo>
                                <a:pt x="263237" y="19114"/>
                              </a:lnTo>
                              <a:lnTo>
                                <a:pt x="264622" y="12743"/>
                              </a:lnTo>
                              <a:lnTo>
                                <a:pt x="265730" y="7202"/>
                              </a:lnTo>
                              <a:lnTo>
                                <a:pt x="266562" y="3324"/>
                              </a:lnTo>
                              <a:lnTo>
                                <a:pt x="266839" y="831"/>
                              </a:lnTo>
                              <a:lnTo>
                                <a:pt x="267116" y="0"/>
                              </a:lnTo>
                              <a:lnTo>
                                <a:pt x="195072" y="0"/>
                              </a:lnTo>
                              <a:lnTo>
                                <a:pt x="151846" y="202499"/>
                              </a:lnTo>
                              <a:lnTo>
                                <a:pt x="149906" y="208039"/>
                              </a:lnTo>
                              <a:lnTo>
                                <a:pt x="146581" y="212471"/>
                              </a:lnTo>
                              <a:lnTo>
                                <a:pt x="142148" y="216350"/>
                              </a:lnTo>
                              <a:lnTo>
                                <a:pt x="137160" y="219397"/>
                              </a:lnTo>
                              <a:lnTo>
                                <a:pt x="131618" y="221890"/>
                              </a:lnTo>
                              <a:lnTo>
                                <a:pt x="125522" y="223552"/>
                              </a:lnTo>
                              <a:lnTo>
                                <a:pt x="119149" y="224660"/>
                              </a:lnTo>
                              <a:lnTo>
                                <a:pt x="112776" y="224937"/>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695776" y="103051"/>
                          <a:ext cx="215300" cy="299455"/>
                        </a:xfrm>
                        <a:custGeom>
                          <a:avLst/>
                          <a:gdLst/>
                          <a:ahLst/>
                          <a:cxnLst/>
                          <a:rect l="0" t="0" r="0" b="0"/>
                          <a:pathLst>
                            <a:path w="215300" h="299455">
                              <a:moveTo>
                                <a:pt x="189807" y="0"/>
                              </a:moveTo>
                              <a:lnTo>
                                <a:pt x="198674" y="0"/>
                              </a:lnTo>
                              <a:lnTo>
                                <a:pt x="207264" y="554"/>
                              </a:lnTo>
                              <a:lnTo>
                                <a:pt x="215300" y="1385"/>
                              </a:lnTo>
                              <a:lnTo>
                                <a:pt x="198674" y="75625"/>
                              </a:lnTo>
                              <a:lnTo>
                                <a:pt x="188699" y="73686"/>
                              </a:lnTo>
                              <a:lnTo>
                                <a:pt x="178723" y="72855"/>
                              </a:lnTo>
                              <a:lnTo>
                                <a:pt x="168748" y="72855"/>
                              </a:lnTo>
                              <a:lnTo>
                                <a:pt x="158773" y="73963"/>
                              </a:lnTo>
                              <a:lnTo>
                                <a:pt x="149075" y="75625"/>
                              </a:lnTo>
                              <a:lnTo>
                                <a:pt x="139654" y="78673"/>
                              </a:lnTo>
                              <a:lnTo>
                                <a:pt x="130510" y="82274"/>
                              </a:lnTo>
                              <a:lnTo>
                                <a:pt x="121920" y="86983"/>
                              </a:lnTo>
                              <a:lnTo>
                                <a:pt x="113884" y="92800"/>
                              </a:lnTo>
                              <a:lnTo>
                                <a:pt x="106403" y="99449"/>
                              </a:lnTo>
                              <a:lnTo>
                                <a:pt x="99476" y="106928"/>
                              </a:lnTo>
                              <a:lnTo>
                                <a:pt x="93656" y="115516"/>
                              </a:lnTo>
                              <a:lnTo>
                                <a:pt x="88669" y="124934"/>
                              </a:lnTo>
                              <a:lnTo>
                                <a:pt x="84513" y="135461"/>
                              </a:lnTo>
                              <a:lnTo>
                                <a:pt x="81187" y="147096"/>
                              </a:lnTo>
                              <a:lnTo>
                                <a:pt x="79525" y="157345"/>
                              </a:lnTo>
                              <a:lnTo>
                                <a:pt x="78971" y="166764"/>
                              </a:lnTo>
                              <a:lnTo>
                                <a:pt x="79525" y="175351"/>
                              </a:lnTo>
                              <a:lnTo>
                                <a:pt x="80911" y="183108"/>
                              </a:lnTo>
                              <a:lnTo>
                                <a:pt x="83404" y="190033"/>
                              </a:lnTo>
                              <a:lnTo>
                                <a:pt x="86729" y="196405"/>
                              </a:lnTo>
                              <a:lnTo>
                                <a:pt x="91163" y="201668"/>
                              </a:lnTo>
                              <a:lnTo>
                                <a:pt x="96150" y="206100"/>
                              </a:lnTo>
                              <a:lnTo>
                                <a:pt x="101970" y="209978"/>
                              </a:lnTo>
                              <a:lnTo>
                                <a:pt x="108619" y="213025"/>
                              </a:lnTo>
                              <a:lnTo>
                                <a:pt x="116101" y="215242"/>
                              </a:lnTo>
                              <a:lnTo>
                                <a:pt x="123859" y="216904"/>
                              </a:lnTo>
                              <a:lnTo>
                                <a:pt x="132450" y="217458"/>
                              </a:lnTo>
                              <a:lnTo>
                                <a:pt x="141593" y="217735"/>
                              </a:lnTo>
                              <a:lnTo>
                                <a:pt x="151014" y="216904"/>
                              </a:lnTo>
                              <a:lnTo>
                                <a:pt x="160990" y="215519"/>
                              </a:lnTo>
                              <a:lnTo>
                                <a:pt x="171519" y="213579"/>
                              </a:lnTo>
                              <a:lnTo>
                                <a:pt x="153508" y="297792"/>
                              </a:lnTo>
                              <a:lnTo>
                                <a:pt x="146304" y="298900"/>
                              </a:lnTo>
                              <a:lnTo>
                                <a:pt x="138545" y="299178"/>
                              </a:lnTo>
                              <a:lnTo>
                                <a:pt x="130233" y="299455"/>
                              </a:lnTo>
                              <a:lnTo>
                                <a:pt x="121920" y="298900"/>
                              </a:lnTo>
                              <a:lnTo>
                                <a:pt x="113330" y="298346"/>
                              </a:lnTo>
                              <a:lnTo>
                                <a:pt x="104740" y="296961"/>
                              </a:lnTo>
                              <a:lnTo>
                                <a:pt x="95874" y="295299"/>
                              </a:lnTo>
                              <a:lnTo>
                                <a:pt x="87007" y="293083"/>
                              </a:lnTo>
                              <a:lnTo>
                                <a:pt x="78417" y="290313"/>
                              </a:lnTo>
                              <a:lnTo>
                                <a:pt x="69827" y="287266"/>
                              </a:lnTo>
                              <a:lnTo>
                                <a:pt x="61237" y="283388"/>
                              </a:lnTo>
                              <a:lnTo>
                                <a:pt x="53202" y="278955"/>
                              </a:lnTo>
                              <a:lnTo>
                                <a:pt x="45443" y="273969"/>
                              </a:lnTo>
                              <a:lnTo>
                                <a:pt x="37961" y="268429"/>
                              </a:lnTo>
                              <a:lnTo>
                                <a:pt x="31034" y="262334"/>
                              </a:lnTo>
                              <a:lnTo>
                                <a:pt x="24661" y="255409"/>
                              </a:lnTo>
                              <a:lnTo>
                                <a:pt x="18842" y="247930"/>
                              </a:lnTo>
                              <a:lnTo>
                                <a:pt x="13577" y="239896"/>
                              </a:lnTo>
                              <a:lnTo>
                                <a:pt x="9144" y="231032"/>
                              </a:lnTo>
                              <a:lnTo>
                                <a:pt x="5542" y="221336"/>
                              </a:lnTo>
                              <a:lnTo>
                                <a:pt x="2771" y="211086"/>
                              </a:lnTo>
                              <a:lnTo>
                                <a:pt x="831" y="200006"/>
                              </a:lnTo>
                              <a:lnTo>
                                <a:pt x="0" y="188094"/>
                              </a:lnTo>
                              <a:lnTo>
                                <a:pt x="0" y="175628"/>
                              </a:lnTo>
                              <a:lnTo>
                                <a:pt x="1385" y="162054"/>
                              </a:lnTo>
                              <a:lnTo>
                                <a:pt x="3879" y="147927"/>
                              </a:lnTo>
                              <a:lnTo>
                                <a:pt x="7759" y="132414"/>
                              </a:lnTo>
                              <a:lnTo>
                                <a:pt x="12469" y="118009"/>
                              </a:lnTo>
                              <a:lnTo>
                                <a:pt x="18288" y="104712"/>
                              </a:lnTo>
                              <a:lnTo>
                                <a:pt x="24661" y="92246"/>
                              </a:lnTo>
                              <a:lnTo>
                                <a:pt x="31865" y="80612"/>
                              </a:lnTo>
                              <a:lnTo>
                                <a:pt x="39624" y="70085"/>
                              </a:lnTo>
                              <a:lnTo>
                                <a:pt x="48214" y="60390"/>
                              </a:lnTo>
                              <a:lnTo>
                                <a:pt x="57081" y="51525"/>
                              </a:lnTo>
                              <a:lnTo>
                                <a:pt x="66502" y="43492"/>
                              </a:lnTo>
                              <a:lnTo>
                                <a:pt x="76200" y="36289"/>
                              </a:lnTo>
                              <a:lnTo>
                                <a:pt x="86452" y="29641"/>
                              </a:lnTo>
                              <a:lnTo>
                                <a:pt x="96704" y="23823"/>
                              </a:lnTo>
                              <a:lnTo>
                                <a:pt x="107234" y="18837"/>
                              </a:lnTo>
                              <a:lnTo>
                                <a:pt x="118041" y="14405"/>
                              </a:lnTo>
                              <a:lnTo>
                                <a:pt x="128570" y="10527"/>
                              </a:lnTo>
                              <a:lnTo>
                                <a:pt x="139377" y="7479"/>
                              </a:lnTo>
                              <a:lnTo>
                                <a:pt x="149906" y="4986"/>
                              </a:lnTo>
                              <a:lnTo>
                                <a:pt x="160159" y="3047"/>
                              </a:lnTo>
                              <a:lnTo>
                                <a:pt x="170411" y="1662"/>
                              </a:lnTo>
                              <a:lnTo>
                                <a:pt x="180109" y="554"/>
                              </a:lnTo>
                              <a:lnTo>
                                <a:pt x="189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695776" y="103050"/>
                          <a:ext cx="215300" cy="299455"/>
                        </a:xfrm>
                        <a:custGeom>
                          <a:avLst/>
                          <a:gdLst/>
                          <a:ahLst/>
                          <a:cxnLst/>
                          <a:rect l="0" t="0" r="0" b="0"/>
                          <a:pathLst>
                            <a:path w="215300" h="299455">
                              <a:moveTo>
                                <a:pt x="215300" y="1385"/>
                              </a:moveTo>
                              <a:lnTo>
                                <a:pt x="207264" y="554"/>
                              </a:lnTo>
                              <a:lnTo>
                                <a:pt x="198674" y="0"/>
                              </a:lnTo>
                              <a:lnTo>
                                <a:pt x="189807" y="0"/>
                              </a:lnTo>
                              <a:lnTo>
                                <a:pt x="180109" y="554"/>
                              </a:lnTo>
                              <a:lnTo>
                                <a:pt x="170411" y="1662"/>
                              </a:lnTo>
                              <a:lnTo>
                                <a:pt x="160159" y="3047"/>
                              </a:lnTo>
                              <a:lnTo>
                                <a:pt x="149906" y="4986"/>
                              </a:lnTo>
                              <a:lnTo>
                                <a:pt x="139377" y="7479"/>
                              </a:lnTo>
                              <a:lnTo>
                                <a:pt x="128570" y="10527"/>
                              </a:lnTo>
                              <a:lnTo>
                                <a:pt x="118041" y="14405"/>
                              </a:lnTo>
                              <a:lnTo>
                                <a:pt x="107234" y="18837"/>
                              </a:lnTo>
                              <a:lnTo>
                                <a:pt x="96705" y="23823"/>
                              </a:lnTo>
                              <a:lnTo>
                                <a:pt x="86452" y="29641"/>
                              </a:lnTo>
                              <a:lnTo>
                                <a:pt x="76200" y="36289"/>
                              </a:lnTo>
                              <a:lnTo>
                                <a:pt x="66502" y="43492"/>
                              </a:lnTo>
                              <a:lnTo>
                                <a:pt x="57081" y="51525"/>
                              </a:lnTo>
                              <a:lnTo>
                                <a:pt x="48214" y="60390"/>
                              </a:lnTo>
                              <a:lnTo>
                                <a:pt x="39624" y="70085"/>
                              </a:lnTo>
                              <a:lnTo>
                                <a:pt x="31865" y="80612"/>
                              </a:lnTo>
                              <a:lnTo>
                                <a:pt x="24661" y="92246"/>
                              </a:lnTo>
                              <a:lnTo>
                                <a:pt x="18288" y="104712"/>
                              </a:lnTo>
                              <a:lnTo>
                                <a:pt x="12469" y="118009"/>
                              </a:lnTo>
                              <a:lnTo>
                                <a:pt x="7759" y="132414"/>
                              </a:lnTo>
                              <a:lnTo>
                                <a:pt x="3879" y="147927"/>
                              </a:lnTo>
                              <a:lnTo>
                                <a:pt x="1385" y="162055"/>
                              </a:lnTo>
                              <a:lnTo>
                                <a:pt x="0" y="175628"/>
                              </a:lnTo>
                              <a:lnTo>
                                <a:pt x="0" y="188094"/>
                              </a:lnTo>
                              <a:lnTo>
                                <a:pt x="831" y="200006"/>
                              </a:lnTo>
                              <a:lnTo>
                                <a:pt x="2771" y="211086"/>
                              </a:lnTo>
                              <a:lnTo>
                                <a:pt x="5542" y="221336"/>
                              </a:lnTo>
                              <a:lnTo>
                                <a:pt x="9144" y="231032"/>
                              </a:lnTo>
                              <a:lnTo>
                                <a:pt x="13577" y="239896"/>
                              </a:lnTo>
                              <a:lnTo>
                                <a:pt x="18842" y="247930"/>
                              </a:lnTo>
                              <a:lnTo>
                                <a:pt x="24661" y="255409"/>
                              </a:lnTo>
                              <a:lnTo>
                                <a:pt x="31034" y="262334"/>
                              </a:lnTo>
                              <a:lnTo>
                                <a:pt x="37962" y="268429"/>
                              </a:lnTo>
                              <a:lnTo>
                                <a:pt x="45443" y="273969"/>
                              </a:lnTo>
                              <a:lnTo>
                                <a:pt x="53202" y="278955"/>
                              </a:lnTo>
                              <a:lnTo>
                                <a:pt x="61237" y="283388"/>
                              </a:lnTo>
                              <a:lnTo>
                                <a:pt x="69827" y="287266"/>
                              </a:lnTo>
                              <a:lnTo>
                                <a:pt x="78417" y="290313"/>
                              </a:lnTo>
                              <a:lnTo>
                                <a:pt x="87007" y="293083"/>
                              </a:lnTo>
                              <a:lnTo>
                                <a:pt x="95874" y="295299"/>
                              </a:lnTo>
                              <a:lnTo>
                                <a:pt x="104741" y="296961"/>
                              </a:lnTo>
                              <a:lnTo>
                                <a:pt x="113330" y="298346"/>
                              </a:lnTo>
                              <a:lnTo>
                                <a:pt x="121920" y="298900"/>
                              </a:lnTo>
                              <a:lnTo>
                                <a:pt x="130233" y="299455"/>
                              </a:lnTo>
                              <a:lnTo>
                                <a:pt x="138546" y="299177"/>
                              </a:lnTo>
                              <a:lnTo>
                                <a:pt x="146304" y="298900"/>
                              </a:lnTo>
                              <a:lnTo>
                                <a:pt x="153509" y="297792"/>
                              </a:lnTo>
                              <a:lnTo>
                                <a:pt x="171519" y="213580"/>
                              </a:lnTo>
                              <a:lnTo>
                                <a:pt x="160990" y="215519"/>
                              </a:lnTo>
                              <a:lnTo>
                                <a:pt x="151015" y="216904"/>
                              </a:lnTo>
                              <a:lnTo>
                                <a:pt x="141594" y="217735"/>
                              </a:lnTo>
                              <a:lnTo>
                                <a:pt x="132450" y="217458"/>
                              </a:lnTo>
                              <a:lnTo>
                                <a:pt x="123860" y="216904"/>
                              </a:lnTo>
                              <a:lnTo>
                                <a:pt x="116101" y="215242"/>
                              </a:lnTo>
                              <a:lnTo>
                                <a:pt x="108620" y="213025"/>
                              </a:lnTo>
                              <a:lnTo>
                                <a:pt x="101970" y="209978"/>
                              </a:lnTo>
                              <a:lnTo>
                                <a:pt x="96151" y="206100"/>
                              </a:lnTo>
                              <a:lnTo>
                                <a:pt x="91163" y="201668"/>
                              </a:lnTo>
                              <a:lnTo>
                                <a:pt x="86730" y="196404"/>
                              </a:lnTo>
                              <a:lnTo>
                                <a:pt x="83404" y="190033"/>
                              </a:lnTo>
                              <a:lnTo>
                                <a:pt x="80911" y="183108"/>
                              </a:lnTo>
                              <a:lnTo>
                                <a:pt x="79525" y="175351"/>
                              </a:lnTo>
                              <a:lnTo>
                                <a:pt x="78971" y="166764"/>
                              </a:lnTo>
                              <a:lnTo>
                                <a:pt x="79525" y="157345"/>
                              </a:lnTo>
                              <a:lnTo>
                                <a:pt x="81188" y="147096"/>
                              </a:lnTo>
                              <a:lnTo>
                                <a:pt x="84513" y="135461"/>
                              </a:lnTo>
                              <a:lnTo>
                                <a:pt x="88669" y="124934"/>
                              </a:lnTo>
                              <a:lnTo>
                                <a:pt x="93657" y="115516"/>
                              </a:lnTo>
                              <a:lnTo>
                                <a:pt x="99476" y="106928"/>
                              </a:lnTo>
                              <a:lnTo>
                                <a:pt x="106403" y="99449"/>
                              </a:lnTo>
                              <a:lnTo>
                                <a:pt x="113885" y="92800"/>
                              </a:lnTo>
                              <a:lnTo>
                                <a:pt x="121920" y="86983"/>
                              </a:lnTo>
                              <a:lnTo>
                                <a:pt x="130510" y="82274"/>
                              </a:lnTo>
                              <a:lnTo>
                                <a:pt x="139654" y="78673"/>
                              </a:lnTo>
                              <a:lnTo>
                                <a:pt x="149075" y="75625"/>
                              </a:lnTo>
                              <a:lnTo>
                                <a:pt x="158773" y="73963"/>
                              </a:lnTo>
                              <a:lnTo>
                                <a:pt x="168749" y="72855"/>
                              </a:lnTo>
                              <a:lnTo>
                                <a:pt x="178724" y="72855"/>
                              </a:lnTo>
                              <a:lnTo>
                                <a:pt x="188699" y="73686"/>
                              </a:lnTo>
                              <a:lnTo>
                                <a:pt x="198674" y="75625"/>
                              </a:lnTo>
                              <a:lnTo>
                                <a:pt x="215300" y="1385"/>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9520B4" id="Group 3620" o:spid="_x0000_s1026" style="position:absolute;margin-left:-21.75pt;margin-top:-13.5pt;width:71.75pt;height:40.05pt;z-index:251658240" coordsize="9110,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">
              <v:shape id="Shape 11" o:spid="_x0000_s1027" style="position:absolute;left:2056;width:3117;height:5086;visibility:visible;mso-wrap-style:square;v-text-anchor:top" coordsize="311727,5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" path="m244117,r67610,l231925,393640r-67333,l124691,246267,70381,508602,,508602,81188,108867r67610,l194241,248207,244117,xe" fillcolor="black" stroked="f" strokeweight="0">
                <v:stroke miterlimit="83231f" joinstyle="miter"/>
                <v:path arrowok="t" textboxrect="0,0,311727,508602"/>
              </v:shape>
              <v:shape id="Shape 12" o:spid="_x0000_s1028" style="position:absolute;left:2056;width:3117;height:5086;visibility:visible;mso-wrap-style:square;v-text-anchor:top" coordsize="311727,5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" path="m81188,108867l,508602r70381,l124691,246267r39901,147373l231925,393640,311727,,244117,,194241,248207,148798,108867r-67610,xe" filled="f" strokeweight="0">
                <v:stroke miterlimit="83231f" joinstyle="miter" endcap="square"/>
                <v:path arrowok="t" textboxrect="0,0,311727,508602"/>
              </v:shape>
              <v:shape id="Shape 13" o:spid="_x0000_s1029" style="position:absolute;left:4569;top:1088;width:1219;height:2848;visibility:visible;mso-wrap-style:square;v-text-anchor:top" coordsize="121920,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" path="m58466,r63454,l121920,46262r-3048,l114439,68146r-5265,25209l121920,93355r,50208l99199,143772r-6928,32964l83127,221890r38793,l121920,284773,,284773,26323,156237,47105,54572,58466,xe" fillcolor="black" stroked="f" strokeweight="0">
                <v:stroke miterlimit="83231f" joinstyle="miter"/>
                <v:path arrowok="t" textboxrect="0,0,121920,284773"/>
              </v:shape>
              <v:shape id="Shape 14" o:spid="_x0000_s1030" style="position:absolute;left:5788;top:1088;width:1086;height:2848;visibility:visible;mso-wrap-style:square;v-text-anchor:top" coordsize="108620,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" path="m,l50708,r7204,831l64839,3047r6650,3602l77308,11358r5265,5817l87007,24101r3325,7756l92548,40445r832,9141l93380,58174r-554,7479l91717,72301r-1939,6095l87007,83936r-3603,5540l78971,94740r-5542,5540l78694,104158r4710,3879l87838,112192r4156,4155l95874,120779r3325,5264l101970,131583r2493,6371l106403,145157r1385,8033l108620,162054r,10250l108343,183662r-1663,12466l103909,208039r-3879,10804l95042,229092r-5819,9419l82573,247098r-7204,7480l67333,261503r-8313,6095l50431,272861r-8590,4155l32974,280341r-8867,2493l15517,284219r-8313,554l,284773,,221890r831,l4156,221613r3880,-831l12192,219120r4434,-2216l21059,213857r4433,-3878l29372,205269r3602,-5540l35745,193358r1939,-7480l38793,177568r,-6926l37962,164548r-1663,-5264l33805,155129r-3048,-3601l27155,148481r-4156,-2216l18288,144879r-5265,-830l7482,143495,,143563,,93355r2217,l6650,92801r4157,-1385l14963,89200r3879,-3048l22167,81997r2771,-4709l27155,71470r1108,-6371l28263,60390,27155,56235,24938,52633,21890,49586,18011,47370,13023,46262,,46262,,xe" fillcolor="black" stroked="f" strokeweight="0">
                <v:stroke miterlimit="83231f" joinstyle="miter"/>
                <v:path arrowok="t" textboxrect="0,0,108620,284773"/>
              </v:shape>
              <v:shape id="Shape 15" o:spid="_x0000_s1031" style="position:absolute;left:4569;top:1088;width:2305;height:2848;visibility:visible;mso-wrap-style:square;v-text-anchor:top" coordsize="230540,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" path="m92271,176736r6928,-32965l129402,143494r5541,554l140208,144879r4711,1386l149075,148481r3602,3047l155725,155129r2494,4155l159882,164548r831,6094l160713,177567r-1109,8311l157665,193357r-2771,6372l151292,205269r-3880,4709l142979,213857r-4433,3047l134112,219120r-4156,1662l126076,221613r-3325,277l83127,221890r9144,-45154l26324,156237,,284773r129124,l137437,284219r8590,-1385l154894,280340r8867,-3324l172351,272861r8590,-5263l189253,261503r8036,-6925l204493,247098r6650,-8587l216962,229092r4988,-10249l225829,208039r2771,-11912l230263,183662r277,-11358l230540,162055r-832,-8865l228323,145157r-1940,-7203l223890,131583r-2771,-5541l217794,120779r-3880,-4432l209758,112192r-4434,-4156l200614,104158r-5265,-3878l200891,94740r4433,-5264l208927,83936r2771,-5540l213637,72301r1109,-6648l215300,58173r,-8587l214469,40444r-2217,-8587l208927,24100r-4434,-6925l199229,11358,193410,6648,186759,3047,179832,831,172628,,58466,,47105,54572r67334,13574l118872,46262r16071,l139931,47370r3879,2216l146858,52633r2217,3601l150183,60390r,4709l149075,71470r-2217,5818l144087,81997r-3325,4155l136883,89199r-4156,2216l128570,92800r-4433,554l109174,93354r5265,-25208l47105,54572,26324,156237r65947,20499xe" filled="f" strokeweight="0">
                <v:stroke miterlimit="83231f" joinstyle="miter" endcap="square"/>
                <v:path arrowok="t" textboxrect="0,0,230540,284773"/>
              </v:shape>
              <v:shape id="Shape 16" o:spid="_x0000_s1032" style="position:absolute;top:1080;width:2671;height:2928;visibility:visible;mso-wrap-style:square;v-text-anchor:top" coordsize="267112,29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" path="m47933,r71490,l76196,203330r-277,4432l76750,211640r1940,3048l81461,217458r3602,2216l89219,221613r4434,1108l98363,223829r4988,554l108062,224937r4710,l119145,224660r6373,-1108l131614,221890r5542,-2493l142144,216350r4433,-3879l149902,208039r1940,-5540l195068,r72044,l266835,831r-277,2493l265727,7202r-1109,5541l263233,19114r-1663,7757l259630,35458r-1939,9419l255474,55126r-2217,10804l250764,77288r-2494,11634l245776,101111r-2771,11912l240511,125211r-2494,11912l235524,149035r-2494,11357l230813,171196r-2217,10250l226657,191141r-1940,8588l223055,207485r-1386,6372l220561,219397r-2494,8865l214188,236849r-5265,8587l202827,253193r-7482,7480l186756,267598r-9699,6371l166251,279232r-11638,4710l141590,287820r-13578,2770l113326,292252r-15517,554l83401,292252,70100,290867,57908,288374,46825,285050r-9976,-4155l27982,275908r-7481,-5540l13851,264551,8586,257902,4707,250977,1659,243774,273,236295,,228643r,-139l827,220782r1109,-4986l3321,209424r1663,-7479l6923,193358r1940,-9419l11080,173689r2216,-11080l15790,151251r2494,-11912l20778,127427r2494,-12188l26043,102773,28536,90584,31030,78950,33524,67315,36018,56235,38235,45708r1939,-9696l42114,27425r1662,-7757l45162,13020,46270,7479r832,-3878l47656,1108,47933,xe" fillcolor="black" stroked="f" strokeweight="0">
                <v:stroke miterlimit="83231f" joinstyle="miter"/>
                <v:path arrowok="t" textboxrect="0,0,267112,292806"/>
              </v:shape>
              <v:shape id="Shape 17" o:spid="_x0000_s1033" style="position:absolute;top:1080;width:2671;height:2928;visibility:visible;mso-wrap-style:square;v-text-anchor:top" coordsize="267116,29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" path="m112776,224937r-4710,l103355,224383r-4988,-554l93657,222721r-4434,-1108l85067,219674r-3602,-2216l78694,214688r-1940,-3048l75923,207762r277,-4432l119426,,47937,r-277,1108l47106,3601r-832,3878l45166,13020r-1386,6648l42118,27425r-1940,8587l38239,45708,36022,56234,33528,67315,31034,78950,28540,90584r-2493,12189l23276,115239r-2494,12188l18288,139339r-2494,11912l13300,162609r-2216,11080l8867,183939r-1940,9418l4988,201945r-1663,7479l1940,215796,831,220782,,228538r277,7757l1663,243774r3048,7203l8590,257902r5265,6649l20505,270368r7481,5540l36853,280894r9975,4156l57912,288374r12192,2493l83404,292252r14409,554l113330,292252r14686,-1662l141594,287820r13023,-3878l166255,279232r10806,-5263l186759,267598r8590,-6926l202831,253193r6096,-7757l214191,236849r3880,-8588l220565,219397r1108,-5540l223058,207485r1663,-7756l226661,191141r1939,-9695l230817,171196r2217,-10804l235528,149035r2493,-11912l240515,125211r2494,-12188l245780,101111r2494,-12189l250768,77288r2493,-11358l255478,55126r2217,-10249l259634,35458r1940,-8587l263237,19114r1385,-6371l265730,7202r832,-3878l266839,831,267116,,195072,,151846,202499r-1940,5540l146581,212471r-4433,3879l137160,219397r-5542,2493l125522,223552r-6373,1108l112776,224937xe" filled="f" strokeweight="0">
                <v:stroke miterlimit="83231f" joinstyle="miter" endcap="square"/>
                <v:path arrowok="t" textboxrect="0,0,267116,292806"/>
              </v:shape>
              <v:shape id="Shape 18" o:spid="_x0000_s1034" style="position:absolute;left:6957;top:1030;width:2153;height:2995;visibility:visible;mso-wrap-style:square;v-text-anchor:top" coordsize="215300,29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" path="m189807,r8867,l207264,554r8036,831l198674,75625r-9975,-1939l178723,72855r-9975,l158773,73963r-9698,1662l139654,78673r-9144,3601l121920,86983r-8036,5817l106403,99449r-6927,7479l93656,115516r-4987,9418l84513,135461r-3326,11635l79525,157345r-554,9419l79525,175351r1386,7757l83404,190033r3325,6372l91163,201668r4987,4432l101970,209978r6649,3047l116101,215242r7758,1662l132450,217458r9143,277l151014,216904r9976,-1385l171519,213579r-18011,84213l146304,298900r-7759,278l130233,299455r-8313,-555l113330,298346r-8590,-1385l95874,295299r-8867,-2216l78417,290313r-8590,-3047l61237,283388r-8035,-4433l45443,273969r-7482,-5540l31034,262334r-6373,-6925l18842,247930r-5265,-8034l9144,231032,5542,221336,2771,211086,831,200006,,188094,,175628,1385,162054,3879,147927,7759,132414r4710,-14405l18288,104712,24661,92246,31865,80612,39624,70085r8590,-9695l57081,51525r9421,-8033l76200,36289,86452,29641,96704,23823r10530,-4986l118041,14405r10529,-3878l139377,7479,149906,4986,160159,3047,170411,1662,180109,554,189807,xe" fillcolor="black" stroked="f" strokeweight="0">
                <v:stroke miterlimit="83231f" joinstyle="miter"/>
                <v:path arrowok="t" textboxrect="0,0,215300,299455"/>
              </v:shape>
              <v:shape id="Shape 19" o:spid="_x0000_s1035" style="position:absolute;left:6957;top:1030;width:2153;height:2995;visibility:visible;mso-wrap-style:square;v-text-anchor:top" coordsize="215300,29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" path="m215300,1385l207264,554,198674,r-8867,l180109,554r-9698,1108l160159,3047,149906,4986,139377,7479r-10807,3048l118041,14405r-10807,4432l96705,23823,86452,29641,76200,36289r-9698,7203l57081,51525r-8867,8865l39624,70085,31865,80612,24661,92246r-6373,12466l12469,118009,7759,132414,3879,147927,1385,162055,,175628r,12466l831,200006r1940,11080l5542,221336r3602,9696l13577,239896r5265,8034l24661,255409r6373,6925l37962,268429r7481,5540l53202,278955r8035,4433l69827,287266r8590,3047l87007,293083r8867,2216l104741,296961r8589,1385l121920,298900r8313,555l138546,299177r7758,-277l153509,297792r18010,-84212l160990,215519r-9975,1385l141594,217735r-9144,-277l123860,216904r-7759,-1662l108620,213025r-6650,-3047l96151,206100r-4988,-4432l86730,196404r-3326,-6371l80911,183108r-1386,-7757l78971,166764r554,-9419l81188,147096r3325,-11635l88669,124934r4988,-9418l99476,106928r6927,-7479l113885,92800r8035,-5817l130510,82274r9144,-3601l149075,75625r9698,-1662l168749,72855r9975,l188699,73686r9975,1939l215300,1385xe" filled="f" strokeweight="0">
                <v:stroke miterlimit="83231f" joinstyle="miter" endcap="square"/>
                <v:path arrowok="t" textboxrect="0,0,215300,299455"/>
              </v:shape>
            </v:group>
          </w:pict>
        </mc:Fallback>
      </mc:AlternateContent>
    </w:r>
    <w:r w:rsidRPr="005F79DF">
      <w:rPr>
        <w:b/>
        <w:sz w:val="36"/>
        <w:szCs w:val="24"/>
        <w:u w:val="single" w:color="000000"/>
      </w:rPr>
      <w:t xml:space="preserve"> PEDAGOGICAL REVIEW FORM</w:t>
    </w:r>
    <w:r w:rsidRPr="005F79DF">
      <w:rPr>
        <w:b/>
        <w:sz w:val="36"/>
        <w:szCs w:val="24"/>
      </w:rPr>
      <w:t xml:space="preserve"> </w:t>
    </w:r>
  </w:p>
  <w:p w14:paraId="350CD2FB" w14:textId="4B506572" w:rsidR="005F79DF" w:rsidRDefault="0050253E" w:rsidP="008D2A49">
    <w:pPr>
      <w:spacing w:after="9"/>
      <w:ind w:right="1"/>
      <w:jc w:val="right"/>
    </w:pPr>
    <w:r>
      <w:rPr>
        <w:b/>
        <w:sz w:val="32"/>
        <w:u w:val="single" w:color="000000"/>
      </w:rPr>
      <w:t>REVIEWER</w:t>
    </w:r>
  </w:p>
  <w:p w14:paraId="0C9563C1" w14:textId="77777777" w:rsidR="008D2A49" w:rsidRDefault="008D2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82"/>
    <w:rsid w:val="00003D7F"/>
    <w:rsid w:val="000046E1"/>
    <w:rsid w:val="000C45E2"/>
    <w:rsid w:val="000E1FDB"/>
    <w:rsid w:val="002208F8"/>
    <w:rsid w:val="00225165"/>
    <w:rsid w:val="00250C16"/>
    <w:rsid w:val="00284D70"/>
    <w:rsid w:val="00476763"/>
    <w:rsid w:val="00482A22"/>
    <w:rsid w:val="0049501C"/>
    <w:rsid w:val="0050253E"/>
    <w:rsid w:val="005F79DF"/>
    <w:rsid w:val="00657509"/>
    <w:rsid w:val="006638C0"/>
    <w:rsid w:val="006D767E"/>
    <w:rsid w:val="007F5212"/>
    <w:rsid w:val="00847740"/>
    <w:rsid w:val="008D2A49"/>
    <w:rsid w:val="008F7706"/>
    <w:rsid w:val="009A73D1"/>
    <w:rsid w:val="00AA7B41"/>
    <w:rsid w:val="00AD425A"/>
    <w:rsid w:val="00AE7B81"/>
    <w:rsid w:val="00B15173"/>
    <w:rsid w:val="00B44C4C"/>
    <w:rsid w:val="00B710A7"/>
    <w:rsid w:val="00B973C2"/>
    <w:rsid w:val="00CC4869"/>
    <w:rsid w:val="00DD61FE"/>
    <w:rsid w:val="00E06891"/>
    <w:rsid w:val="00E350ED"/>
    <w:rsid w:val="00E514F9"/>
    <w:rsid w:val="00E53882"/>
    <w:rsid w:val="00FA0DC8"/>
    <w:rsid w:val="4F74C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99BC"/>
  <w15:docId w15:val="{E16945BF-8561-49BF-88EC-D91B7C08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30" w:hanging="10"/>
      <w:outlineLvl w:val="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2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49"/>
    <w:rPr>
      <w:rFonts w:ascii="Calibri" w:eastAsia="Calibri" w:hAnsi="Calibri" w:cs="Calibri"/>
      <w:color w:val="000000"/>
    </w:rPr>
  </w:style>
  <w:style w:type="paragraph" w:styleId="Footer">
    <w:name w:val="footer"/>
    <w:basedOn w:val="Normal"/>
    <w:link w:val="FooterChar"/>
    <w:uiPriority w:val="99"/>
    <w:unhideWhenUsed/>
    <w:rsid w:val="008D2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49"/>
    <w:rPr>
      <w:rFonts w:ascii="Calibri" w:eastAsia="Calibri" w:hAnsi="Calibri" w:cs="Calibri"/>
      <w:color w:val="000000"/>
    </w:rPr>
  </w:style>
  <w:style w:type="character" w:styleId="Hyperlink">
    <w:name w:val="Hyperlink"/>
    <w:basedOn w:val="DefaultParagraphFont"/>
    <w:uiPriority w:val="99"/>
    <w:unhideWhenUsed/>
    <w:rsid w:val="000C45E2"/>
    <w:rPr>
      <w:color w:val="7F7F7F" w:themeColor="text1" w:themeTint="80"/>
      <w:u w:val="single"/>
    </w:rPr>
  </w:style>
  <w:style w:type="character" w:styleId="CommentReference">
    <w:name w:val="annotation reference"/>
    <w:basedOn w:val="DefaultParagraphFont"/>
    <w:uiPriority w:val="99"/>
    <w:semiHidden/>
    <w:unhideWhenUsed/>
    <w:rsid w:val="00003D7F"/>
    <w:rPr>
      <w:sz w:val="16"/>
      <w:szCs w:val="16"/>
    </w:rPr>
  </w:style>
  <w:style w:type="paragraph" w:styleId="CommentText">
    <w:name w:val="annotation text"/>
    <w:basedOn w:val="Normal"/>
    <w:link w:val="CommentTextChar"/>
    <w:uiPriority w:val="99"/>
    <w:unhideWhenUsed/>
    <w:rsid w:val="00003D7F"/>
    <w:pPr>
      <w:spacing w:line="240" w:lineRule="auto"/>
    </w:pPr>
    <w:rPr>
      <w:sz w:val="20"/>
      <w:szCs w:val="20"/>
    </w:rPr>
  </w:style>
  <w:style w:type="character" w:customStyle="1" w:styleId="CommentTextChar">
    <w:name w:val="Comment Text Char"/>
    <w:basedOn w:val="DefaultParagraphFont"/>
    <w:link w:val="CommentText"/>
    <w:uiPriority w:val="99"/>
    <w:rsid w:val="00003D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03D7F"/>
    <w:rPr>
      <w:b/>
      <w:bCs/>
    </w:rPr>
  </w:style>
  <w:style w:type="character" w:customStyle="1" w:styleId="CommentSubjectChar">
    <w:name w:val="Comment Subject Char"/>
    <w:basedOn w:val="CommentTextChar"/>
    <w:link w:val="CommentSubject"/>
    <w:uiPriority w:val="99"/>
    <w:semiHidden/>
    <w:rsid w:val="00003D7F"/>
    <w:rPr>
      <w:rFonts w:ascii="Calibri" w:eastAsia="Calibri" w:hAnsi="Calibri" w:cs="Calibri"/>
      <w:b/>
      <w:bCs/>
      <w:color w:val="000000"/>
      <w:sz w:val="20"/>
      <w:szCs w:val="20"/>
    </w:rPr>
  </w:style>
  <w:style w:type="paragraph" w:styleId="Revision">
    <w:name w:val="Revision"/>
    <w:hidden/>
    <w:uiPriority w:val="99"/>
    <w:semiHidden/>
    <w:rsid w:val="00003D7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733C2-ED09-43D4-8929-6289FA0B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5BF9F2-BBF1-4D72-BE28-15E2593F2271}">
  <ds:schemaRefs>
    <ds:schemaRef ds:uri="http://schemas.openxmlformats.org/officeDocument/2006/bibliography"/>
  </ds:schemaRefs>
</ds:datastoreItem>
</file>

<file path=customXml/itemProps3.xml><?xml version="1.0" encoding="utf-8"?>
<ds:datastoreItem xmlns:ds="http://schemas.openxmlformats.org/officeDocument/2006/customXml" ds:itemID="{3F3D215E-A72B-49AA-9F65-CFFB61DFC440}">
  <ds:schemaRefs>
    <ds:schemaRef ds:uri="http://schemas.microsoft.com/sharepoint/v3/contenttype/forms"/>
  </ds:schemaRefs>
</ds:datastoreItem>
</file>

<file path=customXml/itemProps4.xml><?xml version="1.0" encoding="utf-8"?>
<ds:datastoreItem xmlns:ds="http://schemas.openxmlformats.org/officeDocument/2006/customXml" ds:itemID="{542686F5-F363-44D1-A5E5-D2B18783F6BF}">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Company>University of Northern British Columbia</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de Bruyn</dc:creator>
  <cp:keywords/>
  <cp:lastModifiedBy>Sydney Cruch</cp:lastModifiedBy>
  <cp:revision>2</cp:revision>
  <dcterms:created xsi:type="dcterms:W3CDTF">2024-02-29T19:08:00Z</dcterms:created>
  <dcterms:modified xsi:type="dcterms:W3CDTF">2024-02-29T19:08:00Z</dcterms:modified>
</cp:coreProperties>
</file>